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846D3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НАКАЗ №__</w:t>
      </w:r>
    </w:p>
    <w:p w14:paraId="7971F4E0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м. ________________ "_</w:t>
      </w:r>
      <w:r w:rsidRPr="00D14FE5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 w:rsidRPr="00D14FE5">
        <w:rPr>
          <w:rFonts w:ascii="Times New Roman" w:eastAsia="Times New Roman" w:hAnsi="Times New Roman" w:cs="Times New Roman"/>
          <w:sz w:val="24"/>
          <w:szCs w:val="24"/>
        </w:rPr>
        <w:t>_____ 20__ р.</w:t>
      </w:r>
    </w:p>
    <w:p w14:paraId="23CC289E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Про звільнення ПІБ працівника з посади</w:t>
      </w:r>
    </w:p>
    <w:p w14:paraId="6A3EF6F5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Відповідно до статті 36 Кодексу законів про працю України, пункту 3 частини 1 статті 26 Закону України "Про військовий обов'язок і військову службу", на підставі заяви ПІБ працівника від "___"__</w:t>
      </w:r>
      <w:r w:rsidRPr="00D14F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20__р. та контракту про проходження військової служби № від "</w:t>
      </w:r>
      <w:r w:rsidRPr="00D14FE5">
        <w:rPr>
          <w:rFonts w:ascii="Times New Roman" w:eastAsia="Times New Roman" w:hAnsi="Times New Roman" w:cs="Times New Roman"/>
          <w:sz w:val="24"/>
          <w:szCs w:val="24"/>
        </w:rPr>
        <w:t>"________20__р.,</w:t>
      </w:r>
    </w:p>
    <w:p w14:paraId="0C9512BD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4DFC8831" w14:textId="77777777" w:rsidR="00D14FE5" w:rsidRPr="00D14FE5" w:rsidRDefault="00D14FE5" w:rsidP="00D14FE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Звільнити ПІБ працівника з посади назва посади підприємства з "___"_______20__р. у зв'язку із вступом на військову службу за контрактом.</w:t>
      </w:r>
    </w:p>
    <w:p w14:paraId="6C01AE18" w14:textId="77777777" w:rsidR="00D14FE5" w:rsidRPr="00D14FE5" w:rsidRDefault="00D14FE5" w:rsidP="00D14FE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Провести повний розрахунок та виплатити ПІБ працівника всі належні йому кошти відповідно до законодавства.</w:t>
      </w:r>
    </w:p>
    <w:p w14:paraId="1780B6F2" w14:textId="77777777" w:rsidR="00D14FE5" w:rsidRPr="00D14FE5" w:rsidRDefault="00D14FE5" w:rsidP="00D14FE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покласти на начальника відділу кадрів ПІБ.</w:t>
      </w:r>
    </w:p>
    <w:p w14:paraId="3FF72EDE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Директор ПІБ _________________________</w:t>
      </w:r>
    </w:p>
    <w:p w14:paraId="08CDC308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58BFCF37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НАКАЗ №18</w:t>
      </w:r>
    </w:p>
    <w:p w14:paraId="517D4B7E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м. Дніпро "05" лютого 2024 р.</w:t>
      </w:r>
    </w:p>
    <w:p w14:paraId="4EC60ACC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Про звільнення Сидоренка Андрія Петровича з посади</w:t>
      </w:r>
    </w:p>
    <w:p w14:paraId="1E990EC6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Відповідно до статті 36 Кодексу законів про працю України, пункту 3 частини 1 статті 26 Закону України "Про військовий обов'язок і військову службу", на підставі заяви Сидоренка А.П. від "25" січня 2024р. та контракту про проходження військової служби №35 від "30" грудня 2023р.,</w:t>
      </w:r>
    </w:p>
    <w:p w14:paraId="70D89386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3FA07477" w14:textId="77777777" w:rsidR="00D14FE5" w:rsidRPr="00D14FE5" w:rsidRDefault="00D14FE5" w:rsidP="00D14FE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Звільнити Сидоренка Андрія Петровича з посади головного інженера ПрАТ "Машинобуд" з "10" лютого 2024р. у зв'язку із вступом на військову службу за контрактом.</w:t>
      </w:r>
    </w:p>
    <w:p w14:paraId="09A0CB95" w14:textId="77777777" w:rsidR="00D14FE5" w:rsidRPr="00D14FE5" w:rsidRDefault="00D14FE5" w:rsidP="00D14FE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Провести повний розрахунок та виплатити Сидоренку А.П. всі належні йому кошти відповідно до законодавства.</w:t>
      </w:r>
    </w:p>
    <w:p w14:paraId="78AEB824" w14:textId="77777777" w:rsidR="00D14FE5" w:rsidRPr="00D14FE5" w:rsidRDefault="00D14FE5" w:rsidP="00D14FE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покласти на начальника відділу кадрів Захарову О.В.</w:t>
      </w:r>
    </w:p>
    <w:p w14:paraId="61DB32F0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Директор Петренко І.Б. _________________________</w:t>
      </w:r>
    </w:p>
    <w:p w14:paraId="313E16C0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35FB9D5D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Керуючись статтею 40 Закону України "Про оборону" та статтею 42 Кодексу законів про працю України, а також враховуючи повідомлення від військового комісаріату про вступ працівника [ім'я працівника] на військову службу за контрактом, НАКАЗУЮ:</w:t>
      </w:r>
    </w:p>
    <w:p w14:paraId="10D0DBEB" w14:textId="77777777" w:rsidR="00D14FE5" w:rsidRPr="00D14FE5" w:rsidRDefault="00D14FE5" w:rsidP="00D14FE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lastRenderedPageBreak/>
        <w:t>Звільнити [ім'я працівника] від виконання обов'язків на посаді [назва посади] з [дата], у зв'язку із вступом на військову службу за контрактом.</w:t>
      </w:r>
    </w:p>
    <w:p w14:paraId="379185C3" w14:textId="77777777" w:rsidR="00D14FE5" w:rsidRPr="00D14FE5" w:rsidRDefault="00D14FE5" w:rsidP="00D14FE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Віддати [прізвище, ім'я, по батькові працівника] документи, що засвідчують його трудовий стаж та кваліфікацію, та забезпечити належний оформлення звільнення.</w:t>
      </w:r>
    </w:p>
    <w:p w14:paraId="64C556F0" w14:textId="77777777" w:rsidR="00D14FE5" w:rsidRPr="00D14FE5" w:rsidRDefault="00D14FE5" w:rsidP="00D14FE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Виплатити [прізвище, ім'я, по батькові працівника] заробітну плату за фактично відпрацьований час до дати звільнення.</w:t>
      </w:r>
    </w:p>
    <w:p w14:paraId="01A531DF" w14:textId="77777777" w:rsidR="00D14FE5" w:rsidRPr="00D14FE5" w:rsidRDefault="00D14FE5" w:rsidP="00D14FE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[посада особи, яка контролює].</w:t>
      </w:r>
    </w:p>
    <w:p w14:paraId="3976F514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Директор підприємства [підпис] [прізвище, ім'я, по батькові] [дата]</w:t>
      </w:r>
    </w:p>
    <w:p w14:paraId="23A4DB88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Наказ про увільнення працівника від роботи у зв’язку з вступом на військову службу за контрактом</w:t>
      </w:r>
    </w:p>
    <w:p w14:paraId="0686B87E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 складання наказу]</w:t>
      </w:r>
      <w:r w:rsidRPr="00D14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FE5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79606335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 наказу]</w:t>
      </w:r>
    </w:p>
    <w:p w14:paraId="01CAD341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b/>
          <w:bCs/>
          <w:sz w:val="24"/>
          <w:szCs w:val="24"/>
        </w:rPr>
        <w:t>Про увільнення [ПІБ працівника] від роботи</w:t>
      </w:r>
    </w:p>
    <w:p w14:paraId="5D1726C6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Згідно зі статтею 36, пунктом 3 частини першої статті 119 Кодексу законів про працю України, у зв'язку з вступом на військову службу за контрактом,</w:t>
      </w:r>
    </w:p>
    <w:p w14:paraId="5C3762AE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НАКАЗУЄТЬСЯ:</w:t>
      </w:r>
    </w:p>
    <w:p w14:paraId="53D19B81" w14:textId="77777777" w:rsidR="00D14FE5" w:rsidRPr="00D14FE5" w:rsidRDefault="00D14FE5" w:rsidP="00D14FE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Увільнити з [дата] [ПІБ працівника], [посада], [номер трудового договору], з причини вступу на військову службу за контрактом.</w:t>
      </w:r>
    </w:p>
    <w:p w14:paraId="2B478C17" w14:textId="77777777" w:rsidR="00D14FE5" w:rsidRPr="00D14FE5" w:rsidRDefault="00D14FE5" w:rsidP="00D14FE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Виплатити [ПІБ працівника] належну заробітну плату, компенсацію за невикористану відпустку та інші виплати, передбачені законодавством.</w:t>
      </w:r>
    </w:p>
    <w:p w14:paraId="72D61B3B" w14:textId="77777777" w:rsidR="00D14FE5" w:rsidRPr="00D14FE5" w:rsidRDefault="00D14FE5" w:rsidP="00D14FE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Видати [ПІБ працівника] трудову книжку та належні документи про роботу.</w:t>
      </w:r>
    </w:p>
    <w:p w14:paraId="1ADF8E36" w14:textId="77777777" w:rsidR="00D14FE5" w:rsidRPr="00D14FE5" w:rsidRDefault="00D14FE5" w:rsidP="00D14FE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Внести відповідний запис до трудової книжки [ПІБ працівника].</w:t>
      </w:r>
    </w:p>
    <w:p w14:paraId="0D5F7720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Підстава:</w:t>
      </w:r>
    </w:p>
    <w:p w14:paraId="2269C15F" w14:textId="77777777" w:rsidR="00D14FE5" w:rsidRPr="00D14FE5" w:rsidRDefault="00D14FE5" w:rsidP="00D14FE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[Назва документа, що підтверджує вступ на військову службу за контрактом]</w:t>
      </w:r>
    </w:p>
    <w:p w14:paraId="4E2C1C92" w14:textId="77777777" w:rsidR="00D14FE5" w:rsidRPr="00D14FE5" w:rsidRDefault="00D14FE5" w:rsidP="00D14FE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36, пункт 3 частини першої статті 119 Кодексу законів про працю України</w:t>
      </w:r>
    </w:p>
    <w:p w14:paraId="0D50FCB0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цим наказом ознайомлений(а):</w:t>
      </w:r>
    </w:p>
    <w:p w14:paraId="76FA91C6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працівника] (підпис)</w:t>
      </w:r>
    </w:p>
    <w:p w14:paraId="05B74EB9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  <w:r w:rsidRPr="00D1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(підпис)</w:t>
      </w:r>
    </w:p>
    <w:p w14:paraId="6453B0FF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</w:t>
      </w:r>
    </w:p>
    <w:p w14:paraId="79BA23C4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М.П.</w:t>
      </w:r>
    </w:p>
    <w:p w14:paraId="74FAFD14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5BCBD13D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складання наказу]</w:t>
      </w:r>
      <w:r w:rsidRPr="00D1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Київ </w:t>
      </w:r>
      <w:r w:rsidRPr="00D14F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D1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01.05.2024</w:t>
      </w:r>
    </w:p>
    <w:p w14:paraId="3526FD6F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</w:t>
      </w:r>
      <w:r w:rsidRPr="00D1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14-к</w:t>
      </w:r>
    </w:p>
    <w:p w14:paraId="33D550DC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Про увільнення Іванова Олександра Сергійовича від роботи</w:t>
      </w:r>
    </w:p>
    <w:p w14:paraId="198BD0FB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зі статтею 36, пунктом 3 частини першої статті 119 Кодексу законів про працю України, у зв'язку з вступом на військову службу за контрактом,</w:t>
      </w:r>
    </w:p>
    <w:p w14:paraId="23DCE47C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НАКАЗУЄТЬСЯ:</w:t>
      </w:r>
    </w:p>
    <w:p w14:paraId="6C361E78" w14:textId="77777777" w:rsidR="00D14FE5" w:rsidRPr="00D14FE5" w:rsidRDefault="00D14FE5" w:rsidP="00D14FE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sz w:val="24"/>
          <w:szCs w:val="24"/>
          <w:lang w:val="en-US"/>
        </w:rPr>
        <w:t>Увільнити з 15.05.2024 Іванова Олександра Сергійовича, водія, трудовий договір № 109-к/2023, з причини вступу на військову службу за контрактом.</w:t>
      </w:r>
    </w:p>
    <w:p w14:paraId="733BCEFC" w14:textId="77777777" w:rsidR="00D14FE5" w:rsidRPr="00D14FE5" w:rsidRDefault="00D14FE5" w:rsidP="00D14FE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sz w:val="24"/>
          <w:szCs w:val="24"/>
          <w:lang w:val="en-US"/>
        </w:rPr>
        <w:t>Виплатити Іванову Олександру Сергійовичу належну заробітну плату, компенсацію за невикористану відпустку та інші виплати, передбачені законодавством.</w:t>
      </w:r>
    </w:p>
    <w:p w14:paraId="5880A13E" w14:textId="77777777" w:rsidR="00D14FE5" w:rsidRPr="00D14FE5" w:rsidRDefault="00D14FE5" w:rsidP="00D14FE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sz w:val="24"/>
          <w:szCs w:val="24"/>
          <w:lang w:val="en-US"/>
        </w:rPr>
        <w:t>Видати Іванову Олександру Сергійовичу трудову книжку та належні документи про роботу.</w:t>
      </w:r>
    </w:p>
    <w:p w14:paraId="59B69F90" w14:textId="77777777" w:rsidR="00D14FE5" w:rsidRPr="00D14FE5" w:rsidRDefault="00D14FE5" w:rsidP="00D14FE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sz w:val="24"/>
          <w:szCs w:val="24"/>
          <w:lang w:val="en-US"/>
        </w:rPr>
        <w:t>Внести відповідний запис до трудової книжки Іванова Олександра Сергійовича.</w:t>
      </w:r>
    </w:p>
    <w:p w14:paraId="4E14418F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Підстава:</w:t>
      </w:r>
    </w:p>
    <w:p w14:paraId="7A23FA84" w14:textId="77777777" w:rsidR="00D14FE5" w:rsidRPr="00D14FE5" w:rsidRDefault="00D14FE5" w:rsidP="00D14FE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Контракт про проходження військової служби за контрактом № 56789-К від 04.05.2024</w:t>
      </w:r>
    </w:p>
    <w:p w14:paraId="514E858D" w14:textId="77777777" w:rsidR="00D14FE5" w:rsidRPr="00D14FE5" w:rsidRDefault="00D14FE5" w:rsidP="00D14FE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36, пункт 3 частини першої статті 119 Кодексу законів про працю України</w:t>
      </w:r>
    </w:p>
    <w:p w14:paraId="4C6645C4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цим наказом ознайомлений(а):</w:t>
      </w:r>
    </w:p>
    <w:p w14:paraId="0A8F5E5A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sz w:val="24"/>
          <w:szCs w:val="24"/>
          <w:lang w:val="en-US"/>
        </w:rPr>
        <w:t>Іванов Олександр Сергійович (підпис)</w:t>
      </w:r>
    </w:p>
    <w:p w14:paraId="3923569F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  <w:r w:rsidRPr="00D1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Сидоренко Олена Петрівна (підпис)</w:t>
      </w:r>
    </w:p>
    <w:p w14:paraId="1BBEE6E2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</w:t>
      </w:r>
      <w:r w:rsidRPr="00D14F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Директор ТОВ "Техносервіс"</w:t>
      </w:r>
    </w:p>
    <w:p w14:paraId="05AC2CC5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М.П.</w:t>
      </w:r>
    </w:p>
    <w:p w14:paraId="393E2BAD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увільнення від роботи у зв'язку із вступом на військову службу за контрактом</w:t>
      </w:r>
    </w:p>
    <w:p w14:paraId="211E68D6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sz w:val="24"/>
          <w:szCs w:val="24"/>
          <w:lang w:val="en-US"/>
        </w:rPr>
        <w:t>[Місто, дата]</w:t>
      </w:r>
    </w:p>
    <w:p w14:paraId="26A89D2E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від [ім'я та посада керівника]</w:t>
      </w:r>
    </w:p>
    <w:p w14:paraId="2DA2B378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sz w:val="24"/>
          <w:szCs w:val="24"/>
          <w:lang w:val="en-US"/>
        </w:rPr>
        <w:t>[Організація]</w:t>
      </w:r>
    </w:p>
    <w:p w14:paraId="55CBE08E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sz w:val="24"/>
          <w:szCs w:val="24"/>
          <w:lang w:val="en-US"/>
        </w:rPr>
        <w:t>До [ім'я працівника]</w:t>
      </w:r>
    </w:p>
    <w:p w14:paraId="097278E3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 працівника]</w:t>
      </w:r>
    </w:p>
    <w:p w14:paraId="07945304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sz w:val="24"/>
          <w:szCs w:val="24"/>
          <w:lang w:val="en-US"/>
        </w:rPr>
        <w:t>Вимушено повідомляємо вам, що в зв'язку з вступом на військову службу за контрактом, укладеним між Вами та Міністерством оборони України, Ви звільняєтеся від роботи в нашій організації з дати [дата звільнення].</w:t>
      </w:r>
    </w:p>
    <w:p w14:paraId="60417CEB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E5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частиною 2 статті 27 Закону України "Про військову службу" від 9 квітня 1992 року, військовослужбовці, які мають контракт на військову службу, можуть бути звільнені від роботи в цивільних організаціях, якщо їх військова служба починається.</w:t>
      </w:r>
    </w:p>
    <w:p w14:paraId="4B62339D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lastRenderedPageBreak/>
        <w:t>Ви повинні повернутися до військової служби не пізніше дати [дата повернення до військової служби]. Якщо Ви не повернетеся до військової служби вчасно, це може бути розцінено як порушення контракту та військової служби.</w:t>
      </w:r>
    </w:p>
    <w:p w14:paraId="1162EBA0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Ви повинні повернути всі документи та обладнання, що належать організації, до дати [дата повернення документів].</w:t>
      </w:r>
    </w:p>
    <w:p w14:paraId="1AF60795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Якщо у Вас є запитання або пропозиції, будь ласка, зв'яжіться з нами.</w:t>
      </w:r>
    </w:p>
    <w:p w14:paraId="6B8DAA48" w14:textId="77777777" w:rsidR="00D14FE5" w:rsidRPr="00D14FE5" w:rsidRDefault="00D14FE5" w:rsidP="00D14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E5">
        <w:rPr>
          <w:rFonts w:ascii="Times New Roman" w:eastAsia="Times New Roman" w:hAnsi="Times New Roman" w:cs="Times New Roman"/>
          <w:sz w:val="24"/>
          <w:szCs w:val="24"/>
        </w:rPr>
        <w:t>[Ім'я та посада керівника] [Організація]</w:t>
      </w:r>
    </w:p>
    <w:p w14:paraId="37A851AF" w14:textId="0EE15979" w:rsidR="00667E05" w:rsidRPr="00D14FE5" w:rsidRDefault="00667E05" w:rsidP="00D14FE5"/>
    <w:sectPr w:rsidR="00667E05" w:rsidRPr="00D14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B2FD7"/>
    <w:multiLevelType w:val="multilevel"/>
    <w:tmpl w:val="F794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D0EC1"/>
    <w:multiLevelType w:val="multilevel"/>
    <w:tmpl w:val="7D18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D4E41"/>
    <w:multiLevelType w:val="multilevel"/>
    <w:tmpl w:val="A5ECD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90174"/>
    <w:multiLevelType w:val="multilevel"/>
    <w:tmpl w:val="BDF63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077B9"/>
    <w:multiLevelType w:val="multilevel"/>
    <w:tmpl w:val="9CA2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8F1110"/>
    <w:multiLevelType w:val="multilevel"/>
    <w:tmpl w:val="87D6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11876"/>
    <w:multiLevelType w:val="multilevel"/>
    <w:tmpl w:val="48BA6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8A07C9"/>
    <w:multiLevelType w:val="multilevel"/>
    <w:tmpl w:val="9318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8433A"/>
    <w:multiLevelType w:val="multilevel"/>
    <w:tmpl w:val="83106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26883"/>
    <w:multiLevelType w:val="multilevel"/>
    <w:tmpl w:val="73284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FF5F74"/>
    <w:multiLevelType w:val="multilevel"/>
    <w:tmpl w:val="4586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AB7416"/>
    <w:multiLevelType w:val="multilevel"/>
    <w:tmpl w:val="65E0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D32BE7"/>
    <w:multiLevelType w:val="multilevel"/>
    <w:tmpl w:val="F1DC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F161F"/>
    <w:multiLevelType w:val="multilevel"/>
    <w:tmpl w:val="8C30B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8812C2"/>
    <w:multiLevelType w:val="multilevel"/>
    <w:tmpl w:val="BD24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6476E3"/>
    <w:multiLevelType w:val="multilevel"/>
    <w:tmpl w:val="7174D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130AC2"/>
    <w:multiLevelType w:val="multilevel"/>
    <w:tmpl w:val="E1A05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17383F"/>
    <w:multiLevelType w:val="multilevel"/>
    <w:tmpl w:val="FF16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FB4619"/>
    <w:multiLevelType w:val="multilevel"/>
    <w:tmpl w:val="E68A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7508E6"/>
    <w:multiLevelType w:val="multilevel"/>
    <w:tmpl w:val="415A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0E3871"/>
    <w:multiLevelType w:val="multilevel"/>
    <w:tmpl w:val="F66C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E8403A"/>
    <w:multiLevelType w:val="multilevel"/>
    <w:tmpl w:val="4C28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F54436"/>
    <w:multiLevelType w:val="multilevel"/>
    <w:tmpl w:val="35B4C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7F6434"/>
    <w:multiLevelType w:val="multilevel"/>
    <w:tmpl w:val="B6EE7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295910"/>
    <w:multiLevelType w:val="multilevel"/>
    <w:tmpl w:val="1B26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D340DC"/>
    <w:multiLevelType w:val="multilevel"/>
    <w:tmpl w:val="F2F0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A76382"/>
    <w:multiLevelType w:val="multilevel"/>
    <w:tmpl w:val="6D4A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7E1CE5"/>
    <w:multiLevelType w:val="multilevel"/>
    <w:tmpl w:val="53927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7554E2"/>
    <w:multiLevelType w:val="multilevel"/>
    <w:tmpl w:val="6F80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D3012F"/>
    <w:multiLevelType w:val="multilevel"/>
    <w:tmpl w:val="3FC4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7C55E1"/>
    <w:multiLevelType w:val="multilevel"/>
    <w:tmpl w:val="CE92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870272"/>
    <w:multiLevelType w:val="multilevel"/>
    <w:tmpl w:val="F08A7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354000"/>
    <w:multiLevelType w:val="multilevel"/>
    <w:tmpl w:val="1F9A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826EE2"/>
    <w:multiLevelType w:val="multilevel"/>
    <w:tmpl w:val="21E6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480407"/>
    <w:multiLevelType w:val="multilevel"/>
    <w:tmpl w:val="5D5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FD37FE"/>
    <w:multiLevelType w:val="multilevel"/>
    <w:tmpl w:val="B1CEB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B378DA"/>
    <w:multiLevelType w:val="multilevel"/>
    <w:tmpl w:val="41444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D32AE0"/>
    <w:multiLevelType w:val="multilevel"/>
    <w:tmpl w:val="1966B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65240E"/>
    <w:multiLevelType w:val="multilevel"/>
    <w:tmpl w:val="EB76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C3403B"/>
    <w:multiLevelType w:val="multilevel"/>
    <w:tmpl w:val="CC5EB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71D14"/>
    <w:multiLevelType w:val="multilevel"/>
    <w:tmpl w:val="60168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2F4ACD"/>
    <w:multiLevelType w:val="multilevel"/>
    <w:tmpl w:val="A41C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C53EF2"/>
    <w:multiLevelType w:val="multilevel"/>
    <w:tmpl w:val="F8FC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037519">
    <w:abstractNumId w:val="42"/>
  </w:num>
  <w:num w:numId="2" w16cid:durableId="733158864">
    <w:abstractNumId w:val="15"/>
  </w:num>
  <w:num w:numId="3" w16cid:durableId="1935818650">
    <w:abstractNumId w:val="28"/>
  </w:num>
  <w:num w:numId="4" w16cid:durableId="172501419">
    <w:abstractNumId w:val="7"/>
  </w:num>
  <w:num w:numId="5" w16cid:durableId="501556365">
    <w:abstractNumId w:val="36"/>
  </w:num>
  <w:num w:numId="6" w16cid:durableId="1822845720">
    <w:abstractNumId w:val="41"/>
  </w:num>
  <w:num w:numId="7" w16cid:durableId="1549956938">
    <w:abstractNumId w:val="17"/>
  </w:num>
  <w:num w:numId="8" w16cid:durableId="70123751">
    <w:abstractNumId w:val="1"/>
  </w:num>
  <w:num w:numId="9" w16cid:durableId="1782846056">
    <w:abstractNumId w:val="23"/>
  </w:num>
  <w:num w:numId="10" w16cid:durableId="1172797549">
    <w:abstractNumId w:val="18"/>
  </w:num>
  <w:num w:numId="11" w16cid:durableId="2070304472">
    <w:abstractNumId w:val="12"/>
  </w:num>
  <w:num w:numId="12" w16cid:durableId="2145190783">
    <w:abstractNumId w:val="38"/>
  </w:num>
  <w:num w:numId="13" w16cid:durableId="1747418017">
    <w:abstractNumId w:val="34"/>
  </w:num>
  <w:num w:numId="14" w16cid:durableId="865023447">
    <w:abstractNumId w:val="40"/>
  </w:num>
  <w:num w:numId="15" w16cid:durableId="1605768448">
    <w:abstractNumId w:val="6"/>
  </w:num>
  <w:num w:numId="16" w16cid:durableId="228345668">
    <w:abstractNumId w:val="22"/>
  </w:num>
  <w:num w:numId="17" w16cid:durableId="1708749800">
    <w:abstractNumId w:val="20"/>
  </w:num>
  <w:num w:numId="18" w16cid:durableId="2000109220">
    <w:abstractNumId w:val="30"/>
  </w:num>
  <w:num w:numId="19" w16cid:durableId="513736992">
    <w:abstractNumId w:val="32"/>
  </w:num>
  <w:num w:numId="20" w16cid:durableId="164176258">
    <w:abstractNumId w:val="25"/>
  </w:num>
  <w:num w:numId="21" w16cid:durableId="1798908918">
    <w:abstractNumId w:val="10"/>
  </w:num>
  <w:num w:numId="22" w16cid:durableId="594441558">
    <w:abstractNumId w:val="14"/>
  </w:num>
  <w:num w:numId="23" w16cid:durableId="652292643">
    <w:abstractNumId w:val="27"/>
  </w:num>
  <w:num w:numId="24" w16cid:durableId="879778038">
    <w:abstractNumId w:val="8"/>
  </w:num>
  <w:num w:numId="25" w16cid:durableId="781339373">
    <w:abstractNumId w:val="3"/>
  </w:num>
  <w:num w:numId="26" w16cid:durableId="610361390">
    <w:abstractNumId w:val="11"/>
  </w:num>
  <w:num w:numId="27" w16cid:durableId="1039890287">
    <w:abstractNumId w:val="5"/>
  </w:num>
  <w:num w:numId="28" w16cid:durableId="1875775844">
    <w:abstractNumId w:val="16"/>
  </w:num>
  <w:num w:numId="29" w16cid:durableId="1414740109">
    <w:abstractNumId w:val="21"/>
  </w:num>
  <w:num w:numId="30" w16cid:durableId="430004945">
    <w:abstractNumId w:val="24"/>
  </w:num>
  <w:num w:numId="31" w16cid:durableId="1545285874">
    <w:abstractNumId w:val="13"/>
  </w:num>
  <w:num w:numId="32" w16cid:durableId="396518922">
    <w:abstractNumId w:val="39"/>
  </w:num>
  <w:num w:numId="33" w16cid:durableId="1449466793">
    <w:abstractNumId w:val="31"/>
  </w:num>
  <w:num w:numId="34" w16cid:durableId="1179737954">
    <w:abstractNumId w:val="19"/>
  </w:num>
  <w:num w:numId="35" w16cid:durableId="1600410569">
    <w:abstractNumId w:val="37"/>
  </w:num>
  <w:num w:numId="36" w16cid:durableId="1863979745">
    <w:abstractNumId w:val="0"/>
  </w:num>
  <w:num w:numId="37" w16cid:durableId="1145001663">
    <w:abstractNumId w:val="29"/>
  </w:num>
  <w:num w:numId="38" w16cid:durableId="715810212">
    <w:abstractNumId w:val="9"/>
  </w:num>
  <w:num w:numId="39" w16cid:durableId="160825547">
    <w:abstractNumId w:val="2"/>
  </w:num>
  <w:num w:numId="40" w16cid:durableId="1931694451">
    <w:abstractNumId w:val="4"/>
  </w:num>
  <w:num w:numId="41" w16cid:durableId="101457263">
    <w:abstractNumId w:val="33"/>
  </w:num>
  <w:num w:numId="42" w16cid:durableId="58214490">
    <w:abstractNumId w:val="35"/>
  </w:num>
  <w:num w:numId="43" w16cid:durableId="1325204596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19EF"/>
    <w:rsid w:val="00264EA5"/>
    <w:rsid w:val="002655AD"/>
    <w:rsid w:val="00266DA6"/>
    <w:rsid w:val="00266FA2"/>
    <w:rsid w:val="00270D79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A790C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46FC3"/>
    <w:rsid w:val="00651360"/>
    <w:rsid w:val="00653018"/>
    <w:rsid w:val="00655B40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6D18"/>
    <w:rsid w:val="007208C7"/>
    <w:rsid w:val="00720FA4"/>
    <w:rsid w:val="007342EC"/>
    <w:rsid w:val="00735E3A"/>
    <w:rsid w:val="0073779C"/>
    <w:rsid w:val="0074342E"/>
    <w:rsid w:val="0074471C"/>
    <w:rsid w:val="00757B10"/>
    <w:rsid w:val="00760203"/>
    <w:rsid w:val="00763DD0"/>
    <w:rsid w:val="00765DC2"/>
    <w:rsid w:val="00777D58"/>
    <w:rsid w:val="00784CE2"/>
    <w:rsid w:val="0078503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1025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97509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0C83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308E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FE5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1546</cp:revision>
  <dcterms:created xsi:type="dcterms:W3CDTF">2023-11-24T07:45:00Z</dcterms:created>
  <dcterms:modified xsi:type="dcterms:W3CDTF">2024-05-01T08:53:00Z</dcterms:modified>
</cp:coreProperties>
</file>