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07EE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Шаблон Листа центру зайнятості про потребу в працівниках на тимчасові робочі місця:</w:t>
      </w:r>
    </w:p>
    <w:p w14:paraId="2E3919A4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```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Компанія/Організація: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Адреса: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Контактна особа: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Телефон: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Електронна пошта: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Дата: [встановлюється відповідно до фактичної дати складання листа]</w:t>
      </w:r>
    </w:p>
    <w:p w14:paraId="5F997CCC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Центр зайнятості: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Адреса: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Контактна особа: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Телефон: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Електронна пошта:</w:t>
      </w:r>
    </w:p>
    <w:p w14:paraId="1E557E3F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Шановний(-а) [ПІБ],</w:t>
      </w:r>
    </w:p>
    <w:p w14:paraId="50D8EC16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Компанія/Організація [назва компанії] звертається до Вас з проханням допомогти у пошуку кандидатів на тимчасові робочі місця.</w:t>
      </w:r>
    </w:p>
    <w:p w14:paraId="2CE5E07C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Відповідно до Трудового кодексу України та Закону України "Про зайнятість населення", наші потреби в працівниках становлять тимчасовий характер. Ми шукаємо кандидатів на такі посади: [перелік посад або спеціальностей], для виконання робіт з [зазначити характер робіт].</w:t>
      </w:r>
    </w:p>
    <w:p w14:paraId="09E1BC62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Наша компанія гарантує відповідність всіх трудових відносин вимогам чинного законодавства, а також надає зручні графіки роботи та конкурентоспроможну оплату праці.</w:t>
      </w:r>
    </w:p>
    <w:p w14:paraId="3404AC15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Будемо вдячні за надання інформації про доступних кандидатів, які відповідають нашим вимогам. Будь ласка, зв'яжіться з нами за вказаними контактними даними для обговорення подальших деталей.</w:t>
      </w:r>
    </w:p>
    <w:p w14:paraId="324A691D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З повагою,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[Підпис]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[ПІБ керівника]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[Посада керівника]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Компанія/Організація</w:t>
      </w:r>
    </w:p>
    <w:p w14:paraId="6BAF3BF3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```</w:t>
      </w:r>
    </w:p>
    <w:p w14:paraId="3C9BBEE1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DF6A344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```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Компанія/Організація: ТОВ "ЕнергоСервіс"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Адреса: вул. Центральна 10, м. Київ, 01001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Контактна особа: Іванова Олена Петрівна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Телефон: +380123456789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 xml:space="preserve">Електронна пошта: 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hr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energoservice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Дата: 14.03.2024</w:t>
      </w:r>
    </w:p>
    <w:p w14:paraId="39E24643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lastRenderedPageBreak/>
        <w:t>Центр зайнятості: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Адреса: м. Київ, вул. Велика Васильківська 12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Контактна особа: Сидоренко Марина Вікторівна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Телефон: +380987654321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 xml:space="preserve">Електронна пошта: 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marina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sidorenko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employment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</w:p>
    <w:p w14:paraId="38AE5B05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Шановна пані Сидоренко Марино Вікторівно!</w:t>
      </w:r>
    </w:p>
    <w:p w14:paraId="13E6B120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Компанія "ЕнергоСервіс" звертається до Вас з проханням допомогти у пошуку кандидатів на тимчасові робочі місця.</w:t>
      </w:r>
    </w:p>
    <w:p w14:paraId="1425D818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Відповідно до Трудового кодексу України та Закону України "Про зайнятість населення", наші потреби в працівниках становлять тимчасовий характер. Ми шукаємо кандидатів на такі посади: електрик, монтажник, слюсар, для виконання робіт з обслуговування електромереж.</w:t>
      </w:r>
    </w:p>
    <w:p w14:paraId="0ADFBE6E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Наша компанія гарантує відповідність всіх трудових відносин вимогам чинного законодавства, а також надає зручні графіки роботи та конкурентоспроможну оплату праці.</w:t>
      </w:r>
    </w:p>
    <w:p w14:paraId="44992DCB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Будемо вдячні за надання інформації про доступних кандидатів, які відповідають нашим вимогам. Будь ласка, зв'яжіться з нами за вказаними контактними даними для обговорення подальших деталей.</w:t>
      </w:r>
    </w:p>
    <w:p w14:paraId="437EA88D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З повагою,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[Підпис]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Іванова Олена Петрівна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Керівник відділу кадрів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ТОВ "ЕнергоСервіс"</w:t>
      </w:r>
    </w:p>
    <w:p w14:paraId="6D1500F6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```</w:t>
      </w:r>
    </w:p>
    <w:p w14:paraId="59D2D21B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Шаблон Листа центру зайнятості про потребу в працівниках на тимчасові робочі місця</w:t>
      </w:r>
    </w:p>
    <w:p w14:paraId="07D32FA7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4BD7C4FA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 підприємства]</w:t>
      </w:r>
    </w:p>
    <w:p w14:paraId="2FAC8436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0858D9D9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[Номер]</w:t>
      </w:r>
    </w:p>
    <w:p w14:paraId="53A9FF38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</w:rPr>
        <w:t>До [Назва центру зайнятості]</w:t>
      </w:r>
    </w:p>
    <w:p w14:paraId="3BB0F9AF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 центру зайнятості]</w:t>
      </w:r>
    </w:p>
    <w:p w14:paraId="0F678F76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</w:rPr>
        <w:t>Лист про потребу в працівниках на тимчасові робочі місця</w:t>
      </w:r>
    </w:p>
    <w:p w14:paraId="12F75007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Шановні пані та панове!</w:t>
      </w:r>
    </w:p>
    <w:p w14:paraId="34C5CBD3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[Назва підприємства] має потребу в наступних працівниках на тимчасові робочі місця: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027"/>
        <w:gridCol w:w="1994"/>
        <w:gridCol w:w="2478"/>
      </w:tblGrid>
      <w:tr w:rsidR="00D24E09" w:rsidRPr="00D24E09" w14:paraId="4F4892DF" w14:textId="77777777" w:rsidTr="00D24E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928BC" w14:textId="77777777" w:rsidR="00D24E09" w:rsidRPr="00D24E09" w:rsidRDefault="00D24E09" w:rsidP="00D2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Назва посади</w:t>
            </w:r>
          </w:p>
        </w:tc>
        <w:tc>
          <w:tcPr>
            <w:tcW w:w="0" w:type="auto"/>
            <w:vAlign w:val="center"/>
            <w:hideMark/>
          </w:tcPr>
          <w:p w14:paraId="7D0C67EB" w14:textId="77777777" w:rsidR="00D24E09" w:rsidRPr="00D24E09" w:rsidRDefault="00D24E09" w:rsidP="00D2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5FFBA857" w14:textId="77777777" w:rsidR="00D24E09" w:rsidRPr="00D24E09" w:rsidRDefault="00D24E09" w:rsidP="00D2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Строк дії</w:t>
            </w:r>
          </w:p>
        </w:tc>
        <w:tc>
          <w:tcPr>
            <w:tcW w:w="0" w:type="auto"/>
            <w:vAlign w:val="center"/>
            <w:hideMark/>
          </w:tcPr>
          <w:p w14:paraId="5476091D" w14:textId="77777777" w:rsidR="00D24E09" w:rsidRPr="00D24E09" w:rsidRDefault="00D24E09" w:rsidP="00D2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Вимоги до кандидатів</w:t>
            </w:r>
          </w:p>
        </w:tc>
      </w:tr>
      <w:tr w:rsidR="00D24E09" w:rsidRPr="00D24E09" w14:paraId="48F6E38B" w14:textId="77777777" w:rsidTr="00D24E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76016" w14:textId="77777777" w:rsidR="00D24E09" w:rsidRPr="00D24E09" w:rsidRDefault="00D24E09" w:rsidP="00D2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[Вкажіть назву посади]</w:t>
            </w:r>
          </w:p>
        </w:tc>
        <w:tc>
          <w:tcPr>
            <w:tcW w:w="0" w:type="auto"/>
            <w:vAlign w:val="center"/>
            <w:hideMark/>
          </w:tcPr>
          <w:p w14:paraId="1D6DF520" w14:textId="77777777" w:rsidR="00D24E09" w:rsidRPr="00D24E09" w:rsidRDefault="00D24E09" w:rsidP="00D2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[Вкажіть кількість]</w:t>
            </w:r>
          </w:p>
        </w:tc>
        <w:tc>
          <w:tcPr>
            <w:tcW w:w="0" w:type="auto"/>
            <w:vAlign w:val="center"/>
            <w:hideMark/>
          </w:tcPr>
          <w:p w14:paraId="1E618AE5" w14:textId="77777777" w:rsidR="00D24E09" w:rsidRPr="00D24E09" w:rsidRDefault="00D24E09" w:rsidP="00D2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[Вкажіть строк дії]</w:t>
            </w:r>
          </w:p>
        </w:tc>
        <w:tc>
          <w:tcPr>
            <w:tcW w:w="0" w:type="auto"/>
            <w:vAlign w:val="center"/>
            <w:hideMark/>
          </w:tcPr>
          <w:p w14:paraId="1F1A247F" w14:textId="77777777" w:rsidR="00D24E09" w:rsidRPr="00D24E09" w:rsidRDefault="00D24E09" w:rsidP="00D2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[Вкажіть вимоги]</w:t>
            </w:r>
          </w:p>
        </w:tc>
      </w:tr>
      <w:tr w:rsidR="00D24E09" w:rsidRPr="00D24E09" w14:paraId="5E48FA8A" w14:textId="77777777" w:rsidTr="00D24E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4294E" w14:textId="77777777" w:rsidR="00D24E09" w:rsidRPr="00D24E09" w:rsidRDefault="00D24E09" w:rsidP="00D2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3317F0F" w14:textId="77777777" w:rsidR="00D24E09" w:rsidRPr="00D24E09" w:rsidRDefault="00D24E09" w:rsidP="00D2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CE44799" w14:textId="77777777" w:rsidR="00D24E09" w:rsidRPr="00D24E09" w:rsidRDefault="00D24E09" w:rsidP="00D2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C9BC106" w14:textId="77777777" w:rsidR="00D24E09" w:rsidRPr="00D24E09" w:rsidRDefault="00D24E09" w:rsidP="00D24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4E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30C06789" w14:textId="77777777" w:rsidR="00D24E09" w:rsidRPr="00D24E09" w:rsidRDefault="00D24E09" w:rsidP="00D24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Вас надати нам інформацію про відповідних kandidaten, які перебувають на обліку в центрі зайнятості.</w:t>
      </w:r>
    </w:p>
    <w:p w14:paraId="6050BFB8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14D7E497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39693A2A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14E937C6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20D6A97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67BEFD84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листа центру зайнятості про потребу в працівниках на тимчасові робочі місця:</w:t>
      </w:r>
    </w:p>
    <w:p w14:paraId="2510A8EA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Державна служба зайнятості України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___________________________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(найменування центру зайнятості)</w:t>
      </w:r>
    </w:p>
    <w:p w14:paraId="0B2CEB6F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(поштова адреса, індекс)</w:t>
      </w:r>
    </w:p>
    <w:p w14:paraId="5550AD4E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тел.: ____________________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e-mail: ___________________</w:t>
      </w:r>
    </w:p>
    <w:p w14:paraId="13157B15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"___" __________ 20__ р. № _______</w:t>
      </w:r>
    </w:p>
    <w:p w14:paraId="3A1F7DC4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Керівнику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___________________________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(найменування підприємства)</w:t>
      </w:r>
    </w:p>
    <w:p w14:paraId="65289753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(П.І.Б. керівника)</w:t>
      </w:r>
    </w:p>
    <w:p w14:paraId="61424429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про потребу в працівниках на тимчасові робочі місця</w:t>
      </w:r>
    </w:p>
    <w:p w14:paraId="463DC025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(-а) ____________________!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(ім'я та по-батькові)</w:t>
      </w:r>
    </w:p>
    <w:p w14:paraId="4A0130D2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ст. 26 Закону України "Про зайнятість населення" повідомляємо про наявність на обліку ___________ (кількість) безробітних, які можуть бути працевлаштовані на тимчасові робочі місця на Вашому підприємстві.</w:t>
      </w:r>
    </w:p>
    <w:p w14:paraId="2ABAB8EA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Вас до "___" __________ 20__ р. подати до центру зайнятості відомості про наявність вакансій із зазначенням: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професій (спеціальностей), кваліфікацій;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- характеру та строку виконання робіт;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умов праці та оплати;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інших відомостей.</w:t>
      </w:r>
    </w:p>
    <w:p w14:paraId="5854AD91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ст. 26 Закону України "Про зайнятість населення" підприємства зобов'язані щороку до 1 лютого подавати до відповідного територіального органу центрального органу виконавчої влади, що реалізує державну політику у сфері зайнятості населення та трудової міграції, відомості про наявність вільних робочих місць (вакантних посад).</w:t>
      </w:r>
    </w:p>
    <w:p w14:paraId="4393753C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_____________ ___________________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(підпис) (ініціали, прізвище)</w:t>
      </w:r>
    </w:p>
    <w:p w14:paraId="0B05454F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_________________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(ініціали, прізвище)</w:t>
      </w:r>
    </w:p>
    <w:p w14:paraId="64409840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Тел. _______________________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```</w:t>
      </w:r>
    </w:p>
    <w:p w14:paraId="1D1DC411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9F77A79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Державна служба зайнятості України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Шевченківський районний центр зайнятості м. Києва</w:t>
      </w:r>
    </w:p>
    <w:p w14:paraId="46223392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вул. Дегтярівська, 36, м. Київ, 04119</w:t>
      </w:r>
    </w:p>
    <w:p w14:paraId="29214A0C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тел.: (044) 123-45-67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e-mail: shevchenkivka@dcz.gov.ua</w:t>
      </w:r>
    </w:p>
    <w:p w14:paraId="7D22784F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"10" липня 2024 р. № 247/03-15</w:t>
      </w:r>
    </w:p>
    <w:p w14:paraId="2E6E799E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Керівнику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ТОВ "Будмонтажсервіс"</w:t>
      </w:r>
    </w:p>
    <w:p w14:paraId="5F3C733F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Петренку І.П.</w:t>
      </w:r>
    </w:p>
    <w:p w14:paraId="2D1E115A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про потребу в працівниках на тимчасові робочі місця</w:t>
      </w:r>
    </w:p>
    <w:p w14:paraId="758C7EE3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Іване Петровичу!</w:t>
      </w:r>
    </w:p>
    <w:p w14:paraId="29ECB876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ст. 26 Закону України "Про зайнятість населення" повідомляємо про наявність на обліку 8 безробітних, які можуть бути працевлаштовані на тимчасові робочі місця на Вашому підприємстві.</w:t>
      </w:r>
    </w:p>
    <w:p w14:paraId="796D5337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Вас до "20" липня 2024 р. подати до центру зайнятості відомості про наявність вакансій із зазначенням: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професій (спеціальностей), кваліфікацій;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характеру та строку виконання робіт;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умов праці та оплати;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інших відомостей.</w:t>
      </w:r>
    </w:p>
    <w:p w14:paraId="721E68B4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Відповідно до ст. 26 Закону України "Про зайнятість населення" підприємства зобов'язані щороку до 1 лютого подавати до відповідного територіального органу центрального органу виконавчої влади, що реалізує державну політику у сфері зайнятості населення та трудової міграції, відомості про наявність вільних робочих місць (вакантних посад).</w:t>
      </w:r>
    </w:p>
    <w:p w14:paraId="13A3A7D2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Начальник _____________ Іванов І.І.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0869E275" w14:textId="77777777" w:rsidR="00D24E09" w:rsidRPr="00D24E09" w:rsidRDefault="00D24E09" w:rsidP="00D24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4E09">
        <w:rPr>
          <w:rFonts w:ascii="Times New Roman" w:eastAsia="Times New Roman" w:hAnsi="Times New Roman" w:cs="Times New Roman"/>
          <w:sz w:val="24"/>
          <w:szCs w:val="24"/>
        </w:rPr>
        <w:t>Виконавець Петренко П.П.</w:t>
      </w:r>
      <w:r w:rsidRPr="00D24E09">
        <w:rPr>
          <w:rFonts w:ascii="Times New Roman" w:eastAsia="Times New Roman" w:hAnsi="Times New Roman" w:cs="Times New Roman"/>
          <w:sz w:val="24"/>
          <w:szCs w:val="24"/>
        </w:rPr>
        <w:br/>
        <w:t xml:space="preserve">Тел. </w:t>
      </w:r>
      <w:r w:rsidRPr="00D24E09">
        <w:rPr>
          <w:rFonts w:ascii="Times New Roman" w:eastAsia="Times New Roman" w:hAnsi="Times New Roman" w:cs="Times New Roman"/>
          <w:sz w:val="24"/>
          <w:szCs w:val="24"/>
          <w:lang w:val="en-US"/>
        </w:rPr>
        <w:t>(044) 123-45-68</w:t>
      </w:r>
    </w:p>
    <w:p w14:paraId="37A851AF" w14:textId="3BD2B473" w:rsidR="00667E05" w:rsidRPr="00D24E09" w:rsidRDefault="00667E05" w:rsidP="00D24E09"/>
    <w:sectPr w:rsidR="00667E05" w:rsidRPr="00D24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6F5"/>
    <w:multiLevelType w:val="multilevel"/>
    <w:tmpl w:val="E74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B7060"/>
    <w:multiLevelType w:val="multilevel"/>
    <w:tmpl w:val="C392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27542"/>
    <w:multiLevelType w:val="multilevel"/>
    <w:tmpl w:val="8DD4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70ED5"/>
    <w:multiLevelType w:val="multilevel"/>
    <w:tmpl w:val="4B0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94CA0"/>
    <w:multiLevelType w:val="multilevel"/>
    <w:tmpl w:val="BF66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F0AA8"/>
    <w:multiLevelType w:val="multilevel"/>
    <w:tmpl w:val="F966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54F"/>
    <w:multiLevelType w:val="multilevel"/>
    <w:tmpl w:val="6FD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F03B8"/>
    <w:multiLevelType w:val="multilevel"/>
    <w:tmpl w:val="CEEE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33F34"/>
    <w:multiLevelType w:val="multilevel"/>
    <w:tmpl w:val="FAC8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37524"/>
    <w:multiLevelType w:val="multilevel"/>
    <w:tmpl w:val="7E7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B38FB"/>
    <w:multiLevelType w:val="multilevel"/>
    <w:tmpl w:val="5C66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797E0D"/>
    <w:multiLevelType w:val="multilevel"/>
    <w:tmpl w:val="217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555D2"/>
    <w:multiLevelType w:val="multilevel"/>
    <w:tmpl w:val="587C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8131E"/>
    <w:multiLevelType w:val="multilevel"/>
    <w:tmpl w:val="2880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20D0E"/>
    <w:multiLevelType w:val="multilevel"/>
    <w:tmpl w:val="04F0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40F61"/>
    <w:multiLevelType w:val="multilevel"/>
    <w:tmpl w:val="6FE2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03817"/>
    <w:multiLevelType w:val="multilevel"/>
    <w:tmpl w:val="22B0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5071BA"/>
    <w:multiLevelType w:val="multilevel"/>
    <w:tmpl w:val="6B3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B1B78"/>
    <w:multiLevelType w:val="multilevel"/>
    <w:tmpl w:val="1A5C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77DB6"/>
    <w:multiLevelType w:val="multilevel"/>
    <w:tmpl w:val="0958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D34F5"/>
    <w:multiLevelType w:val="multilevel"/>
    <w:tmpl w:val="C480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9030DC"/>
    <w:multiLevelType w:val="multilevel"/>
    <w:tmpl w:val="55CCD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41E1B"/>
    <w:multiLevelType w:val="multilevel"/>
    <w:tmpl w:val="2F28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825C88"/>
    <w:multiLevelType w:val="multilevel"/>
    <w:tmpl w:val="370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5044A1"/>
    <w:multiLevelType w:val="multilevel"/>
    <w:tmpl w:val="1164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7D52B0"/>
    <w:multiLevelType w:val="multilevel"/>
    <w:tmpl w:val="C44E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AD7675"/>
    <w:multiLevelType w:val="multilevel"/>
    <w:tmpl w:val="5D2A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563537"/>
    <w:multiLevelType w:val="multilevel"/>
    <w:tmpl w:val="885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74EA2"/>
    <w:multiLevelType w:val="multilevel"/>
    <w:tmpl w:val="D9C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D753B"/>
    <w:multiLevelType w:val="multilevel"/>
    <w:tmpl w:val="666A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833065"/>
    <w:multiLevelType w:val="multilevel"/>
    <w:tmpl w:val="7E7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289517">
    <w:abstractNumId w:val="11"/>
  </w:num>
  <w:num w:numId="2" w16cid:durableId="415320828">
    <w:abstractNumId w:val="25"/>
  </w:num>
  <w:num w:numId="3" w16cid:durableId="689600893">
    <w:abstractNumId w:val="20"/>
  </w:num>
  <w:num w:numId="4" w16cid:durableId="3670859">
    <w:abstractNumId w:val="3"/>
  </w:num>
  <w:num w:numId="5" w16cid:durableId="433747352">
    <w:abstractNumId w:val="1"/>
  </w:num>
  <w:num w:numId="6" w16cid:durableId="681467279">
    <w:abstractNumId w:val="9"/>
  </w:num>
  <w:num w:numId="7" w16cid:durableId="1753699077">
    <w:abstractNumId w:val="0"/>
  </w:num>
  <w:num w:numId="8" w16cid:durableId="1441221848">
    <w:abstractNumId w:val="17"/>
  </w:num>
  <w:num w:numId="9" w16cid:durableId="2083942008">
    <w:abstractNumId w:val="12"/>
  </w:num>
  <w:num w:numId="10" w16cid:durableId="247202481">
    <w:abstractNumId w:val="18"/>
  </w:num>
  <w:num w:numId="11" w16cid:durableId="1903164">
    <w:abstractNumId w:val="26"/>
  </w:num>
  <w:num w:numId="12" w16cid:durableId="753890849">
    <w:abstractNumId w:val="21"/>
  </w:num>
  <w:num w:numId="13" w16cid:durableId="1614484109">
    <w:abstractNumId w:val="7"/>
  </w:num>
  <w:num w:numId="14" w16cid:durableId="754281413">
    <w:abstractNumId w:val="30"/>
  </w:num>
  <w:num w:numId="15" w16cid:durableId="1516306834">
    <w:abstractNumId w:val="6"/>
  </w:num>
  <w:num w:numId="16" w16cid:durableId="1168253364">
    <w:abstractNumId w:val="23"/>
  </w:num>
  <w:num w:numId="17" w16cid:durableId="1376193992">
    <w:abstractNumId w:val="13"/>
  </w:num>
  <w:num w:numId="18" w16cid:durableId="829977255">
    <w:abstractNumId w:val="27"/>
  </w:num>
  <w:num w:numId="19" w16cid:durableId="1612518575">
    <w:abstractNumId w:val="4"/>
  </w:num>
  <w:num w:numId="20" w16cid:durableId="1484083695">
    <w:abstractNumId w:val="15"/>
  </w:num>
  <w:num w:numId="21" w16cid:durableId="487985483">
    <w:abstractNumId w:val="2"/>
  </w:num>
  <w:num w:numId="22" w16cid:durableId="1837376903">
    <w:abstractNumId w:val="8"/>
  </w:num>
  <w:num w:numId="23" w16cid:durableId="1109856685">
    <w:abstractNumId w:val="24"/>
  </w:num>
  <w:num w:numId="24" w16cid:durableId="1765689147">
    <w:abstractNumId w:val="16"/>
  </w:num>
  <w:num w:numId="25" w16cid:durableId="2013482334">
    <w:abstractNumId w:val="28"/>
  </w:num>
  <w:num w:numId="26" w16cid:durableId="642345750">
    <w:abstractNumId w:val="19"/>
  </w:num>
  <w:num w:numId="27" w16cid:durableId="1049262342">
    <w:abstractNumId w:val="29"/>
  </w:num>
  <w:num w:numId="28" w16cid:durableId="1842088179">
    <w:abstractNumId w:val="14"/>
  </w:num>
  <w:num w:numId="29" w16cid:durableId="1131704589">
    <w:abstractNumId w:val="5"/>
  </w:num>
  <w:num w:numId="30" w16cid:durableId="718867211">
    <w:abstractNumId w:val="10"/>
  </w:num>
  <w:num w:numId="31" w16cid:durableId="10679169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2CC9"/>
    <w:rsid w:val="0029596B"/>
    <w:rsid w:val="00296137"/>
    <w:rsid w:val="002B104F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2BB5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5C5D"/>
    <w:rsid w:val="00CF6D6E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956</cp:revision>
  <dcterms:created xsi:type="dcterms:W3CDTF">2023-11-24T07:45:00Z</dcterms:created>
  <dcterms:modified xsi:type="dcterms:W3CDTF">2024-03-14T07:53:00Z</dcterms:modified>
</cp:coreProperties>
</file>