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BEE1E6" w14:textId="77777777" w:rsidR="000E7541" w:rsidRPr="000E7541" w:rsidRDefault="000E7541" w:rsidP="000E7541">
      <w:pPr>
        <w:spacing w:before="100" w:beforeAutospacing="1" w:after="100" w:afterAutospacing="1" w:line="240" w:lineRule="auto"/>
        <w:rPr>
          <w:rFonts w:ascii="Times New Roman" w:eastAsia="Times New Roman" w:hAnsi="Times New Roman" w:cs="Times New Roman"/>
          <w:sz w:val="24"/>
          <w:szCs w:val="24"/>
        </w:rPr>
      </w:pPr>
      <w:r w:rsidRPr="000E7541">
        <w:rPr>
          <w:rFonts w:ascii="Times New Roman" w:eastAsia="Times New Roman" w:hAnsi="Times New Roman" w:cs="Times New Roman"/>
          <w:sz w:val="24"/>
          <w:szCs w:val="24"/>
        </w:rPr>
        <w:t xml:space="preserve">ДОГОВІР КУПІВЛІ-ПРОДАЖУ НА УМОВАХ </w:t>
      </w:r>
      <w:r w:rsidRPr="000E7541">
        <w:rPr>
          <w:rFonts w:ascii="Times New Roman" w:eastAsia="Times New Roman" w:hAnsi="Times New Roman" w:cs="Times New Roman"/>
          <w:sz w:val="24"/>
          <w:szCs w:val="24"/>
          <w:lang w:val="en-US"/>
        </w:rPr>
        <w:t>EXW</w:t>
      </w:r>
    </w:p>
    <w:p w14:paraId="1FED38BB" w14:textId="77777777" w:rsidR="000E7541" w:rsidRPr="000E7541" w:rsidRDefault="000E7541" w:rsidP="000E7541">
      <w:pPr>
        <w:spacing w:before="100" w:beforeAutospacing="1" w:after="100" w:afterAutospacing="1" w:line="240" w:lineRule="auto"/>
        <w:rPr>
          <w:rFonts w:ascii="Times New Roman" w:eastAsia="Times New Roman" w:hAnsi="Times New Roman" w:cs="Times New Roman"/>
          <w:sz w:val="24"/>
          <w:szCs w:val="24"/>
        </w:rPr>
      </w:pPr>
      <w:r w:rsidRPr="000E7541">
        <w:rPr>
          <w:rFonts w:ascii="Times New Roman" w:eastAsia="Times New Roman" w:hAnsi="Times New Roman" w:cs="Times New Roman"/>
          <w:sz w:val="24"/>
          <w:szCs w:val="24"/>
        </w:rPr>
        <w:t>м. Одеса 12 листопада 2024 року</w:t>
      </w:r>
    </w:p>
    <w:p w14:paraId="6AA6214B" w14:textId="77777777" w:rsidR="000E7541" w:rsidRPr="000E7541" w:rsidRDefault="000E7541" w:rsidP="000E7541">
      <w:pPr>
        <w:spacing w:before="100" w:beforeAutospacing="1" w:after="100" w:afterAutospacing="1" w:line="240" w:lineRule="auto"/>
        <w:rPr>
          <w:rFonts w:ascii="Times New Roman" w:eastAsia="Times New Roman" w:hAnsi="Times New Roman" w:cs="Times New Roman"/>
          <w:sz w:val="24"/>
          <w:szCs w:val="24"/>
        </w:rPr>
      </w:pPr>
      <w:r w:rsidRPr="000E7541">
        <w:rPr>
          <w:rFonts w:ascii="Times New Roman" w:eastAsia="Times New Roman" w:hAnsi="Times New Roman" w:cs="Times New Roman"/>
          <w:sz w:val="24"/>
          <w:szCs w:val="24"/>
        </w:rPr>
        <w:t>Товариство з обмеженою відповідальністю "АгроЕкспорт" (ідентифікаційний код 11223344), в особі директора Кравченка Петра Івановича, що діє на підставі Статуту, надалі іменоване "Продавець", з однієї сторони, та іноземна компанія "</w:t>
      </w:r>
      <w:r w:rsidRPr="000E7541">
        <w:rPr>
          <w:rFonts w:ascii="Times New Roman" w:eastAsia="Times New Roman" w:hAnsi="Times New Roman" w:cs="Times New Roman"/>
          <w:sz w:val="24"/>
          <w:szCs w:val="24"/>
          <w:lang w:val="en-US"/>
        </w:rPr>
        <w:t>Foodimpex</w:t>
      </w:r>
      <w:r w:rsidRPr="000E7541">
        <w:rPr>
          <w:rFonts w:ascii="Times New Roman" w:eastAsia="Times New Roman" w:hAnsi="Times New Roman" w:cs="Times New Roman"/>
          <w:sz w:val="24"/>
          <w:szCs w:val="24"/>
        </w:rPr>
        <w:t xml:space="preserve"> </w:t>
      </w:r>
      <w:r w:rsidRPr="000E7541">
        <w:rPr>
          <w:rFonts w:ascii="Times New Roman" w:eastAsia="Times New Roman" w:hAnsi="Times New Roman" w:cs="Times New Roman"/>
          <w:sz w:val="24"/>
          <w:szCs w:val="24"/>
          <w:lang w:val="en-US"/>
        </w:rPr>
        <w:t>Ltd</w:t>
      </w:r>
      <w:r w:rsidRPr="000E7541">
        <w:rPr>
          <w:rFonts w:ascii="Times New Roman" w:eastAsia="Times New Roman" w:hAnsi="Times New Roman" w:cs="Times New Roman"/>
          <w:sz w:val="24"/>
          <w:szCs w:val="24"/>
        </w:rPr>
        <w:t>" (реєстраційний номер 54321</w:t>
      </w:r>
      <w:r w:rsidRPr="000E7541">
        <w:rPr>
          <w:rFonts w:ascii="Times New Roman" w:eastAsia="Times New Roman" w:hAnsi="Times New Roman" w:cs="Times New Roman"/>
          <w:sz w:val="24"/>
          <w:szCs w:val="24"/>
          <w:lang w:val="en-US"/>
        </w:rPr>
        <w:t>AB</w:t>
      </w:r>
      <w:r w:rsidRPr="000E7541">
        <w:rPr>
          <w:rFonts w:ascii="Times New Roman" w:eastAsia="Times New Roman" w:hAnsi="Times New Roman" w:cs="Times New Roman"/>
          <w:sz w:val="24"/>
          <w:szCs w:val="24"/>
        </w:rPr>
        <w:t>), що діє відповідно до законодавства Великобританії, в особі директора містера Джона Сміта, що діє на підставі Статуту, надалі іменована "Покупець", з іншої сторони, уклали цей договір про таке:</w:t>
      </w:r>
    </w:p>
    <w:p w14:paraId="02581F67" w14:textId="77777777" w:rsidR="000E7541" w:rsidRPr="000E7541" w:rsidRDefault="000E7541" w:rsidP="000E7541">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0E7541">
        <w:rPr>
          <w:rFonts w:ascii="Times New Roman" w:eastAsia="Times New Roman" w:hAnsi="Times New Roman" w:cs="Times New Roman"/>
          <w:sz w:val="24"/>
          <w:szCs w:val="24"/>
        </w:rPr>
        <w:t xml:space="preserve">Предмет договору. Продавець зобов'язується передати у власність Покупця товар: соняшникову олію рафіновану дезодоровану виробництва ТОВ "Олійка" (Україна) в асортименті та кількості згідно із специфікацією (далі - Товар), а Покупець зобов'язується прийняти та оплатити Товар на умовах </w:t>
      </w:r>
      <w:r w:rsidRPr="000E7541">
        <w:rPr>
          <w:rFonts w:ascii="Times New Roman" w:eastAsia="Times New Roman" w:hAnsi="Times New Roman" w:cs="Times New Roman"/>
          <w:sz w:val="24"/>
          <w:szCs w:val="24"/>
          <w:lang w:val="en-US"/>
        </w:rPr>
        <w:t>EXW</w:t>
      </w:r>
      <w:r w:rsidRPr="000E7541">
        <w:rPr>
          <w:rFonts w:ascii="Times New Roman" w:eastAsia="Times New Roman" w:hAnsi="Times New Roman" w:cs="Times New Roman"/>
          <w:sz w:val="24"/>
          <w:szCs w:val="24"/>
        </w:rPr>
        <w:t xml:space="preserve"> відповідно до Інкотермс 2020.</w:t>
      </w:r>
    </w:p>
    <w:p w14:paraId="09B96E24" w14:textId="77777777" w:rsidR="000E7541" w:rsidRPr="000E7541" w:rsidRDefault="000E7541" w:rsidP="000E7541">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0E7541">
        <w:rPr>
          <w:rFonts w:ascii="Times New Roman" w:eastAsia="Times New Roman" w:hAnsi="Times New Roman" w:cs="Times New Roman"/>
          <w:sz w:val="24"/>
          <w:szCs w:val="24"/>
        </w:rPr>
        <w:t xml:space="preserve">Кількість, якість та ціна Товару. Загальна кількість Товару становить 1 000 (одна тисяча) металевих бочок по 180 кг нетто кожна. Якість Товару повинна відповідати стандартам ДСТУ та вимогам, зазначеним у специфікації. Ціна Товару становить 550 (п'ятсот п'ятдесят) доларів США за 1 тонну нетто на умовах </w:t>
      </w:r>
      <w:r w:rsidRPr="000E7541">
        <w:rPr>
          <w:rFonts w:ascii="Times New Roman" w:eastAsia="Times New Roman" w:hAnsi="Times New Roman" w:cs="Times New Roman"/>
          <w:sz w:val="24"/>
          <w:szCs w:val="24"/>
          <w:lang w:val="en-US"/>
        </w:rPr>
        <w:t>EXW</w:t>
      </w:r>
      <w:r w:rsidRPr="000E7541">
        <w:rPr>
          <w:rFonts w:ascii="Times New Roman" w:eastAsia="Times New Roman" w:hAnsi="Times New Roman" w:cs="Times New Roman"/>
          <w:sz w:val="24"/>
          <w:szCs w:val="24"/>
        </w:rPr>
        <w:t>, завод Продавця.</w:t>
      </w:r>
    </w:p>
    <w:p w14:paraId="29C305A4" w14:textId="77777777" w:rsidR="000E7541" w:rsidRPr="000E7541" w:rsidRDefault="000E7541" w:rsidP="000E7541">
      <w:pPr>
        <w:numPr>
          <w:ilvl w:val="0"/>
          <w:numId w:val="44"/>
        </w:numPr>
        <w:spacing w:before="100" w:beforeAutospacing="1" w:after="100" w:afterAutospacing="1" w:line="240" w:lineRule="auto"/>
        <w:rPr>
          <w:rFonts w:ascii="Times New Roman" w:eastAsia="Times New Roman" w:hAnsi="Times New Roman" w:cs="Times New Roman"/>
          <w:sz w:val="24"/>
          <w:szCs w:val="24"/>
          <w:lang w:val="en-US"/>
        </w:rPr>
      </w:pPr>
      <w:r w:rsidRPr="000E7541">
        <w:rPr>
          <w:rFonts w:ascii="Times New Roman" w:eastAsia="Times New Roman" w:hAnsi="Times New Roman" w:cs="Times New Roman"/>
          <w:sz w:val="24"/>
          <w:szCs w:val="24"/>
        </w:rPr>
        <w:t xml:space="preserve">Умови поставки </w:t>
      </w:r>
      <w:r w:rsidRPr="000E7541">
        <w:rPr>
          <w:rFonts w:ascii="Times New Roman" w:eastAsia="Times New Roman" w:hAnsi="Times New Roman" w:cs="Times New Roman"/>
          <w:sz w:val="24"/>
          <w:szCs w:val="24"/>
          <w:lang w:val="en-US"/>
        </w:rPr>
        <w:t>EXW</w:t>
      </w:r>
      <w:r w:rsidRPr="000E7541">
        <w:rPr>
          <w:rFonts w:ascii="Times New Roman" w:eastAsia="Times New Roman" w:hAnsi="Times New Roman" w:cs="Times New Roman"/>
          <w:sz w:val="24"/>
          <w:szCs w:val="24"/>
        </w:rPr>
        <w:t xml:space="preserve">. Продавець вважається таким, що виконав свої зобов'язання з поставки Товару, коли він підготував Товар до відвантаження на своєму заводі за адресою: м. Одеса, вул. </w:t>
      </w:r>
      <w:r w:rsidRPr="000E7541">
        <w:rPr>
          <w:rFonts w:ascii="Times New Roman" w:eastAsia="Times New Roman" w:hAnsi="Times New Roman" w:cs="Times New Roman"/>
          <w:sz w:val="24"/>
          <w:szCs w:val="24"/>
          <w:lang w:val="en-US"/>
        </w:rPr>
        <w:t>Пушкінська, 17 та повідомив про це Покупця. З цього моменту всі витрати та ризики, пов'язані з навантаженням Товару на транспортний засіб, його транспортуванням, митним оформленням, страхуванням тощо, переходять до Покупця.</w:t>
      </w:r>
    </w:p>
    <w:p w14:paraId="39BC35A4" w14:textId="77777777" w:rsidR="000E7541" w:rsidRPr="000E7541" w:rsidRDefault="000E7541" w:rsidP="000E7541">
      <w:pPr>
        <w:numPr>
          <w:ilvl w:val="0"/>
          <w:numId w:val="44"/>
        </w:numPr>
        <w:spacing w:before="100" w:beforeAutospacing="1" w:after="100" w:afterAutospacing="1" w:line="240" w:lineRule="auto"/>
        <w:rPr>
          <w:rFonts w:ascii="Times New Roman" w:eastAsia="Times New Roman" w:hAnsi="Times New Roman" w:cs="Times New Roman"/>
          <w:sz w:val="24"/>
          <w:szCs w:val="24"/>
          <w:lang w:val="en-US"/>
        </w:rPr>
      </w:pPr>
      <w:r w:rsidRPr="000E7541">
        <w:rPr>
          <w:rFonts w:ascii="Times New Roman" w:eastAsia="Times New Roman" w:hAnsi="Times New Roman" w:cs="Times New Roman"/>
          <w:sz w:val="24"/>
          <w:szCs w:val="24"/>
          <w:lang w:val="en-US"/>
        </w:rPr>
        <w:t>Строки та порядок поставки. Продавець зобов'язується підготувати Товар до відвантаження та повідомити про це Покупця протягом 14 календарних днів з моменту отримання 100% передоплати від Покупця. Покупець самостійно організовує вивезення Товару зі складу Продавця протягом 7 календарних днів після отримання повідомлення про готовність Товару до відвантаження.</w:t>
      </w:r>
    </w:p>
    <w:p w14:paraId="0462B3B4" w14:textId="77777777" w:rsidR="000E7541" w:rsidRPr="000E7541" w:rsidRDefault="000E7541" w:rsidP="000E7541">
      <w:pPr>
        <w:numPr>
          <w:ilvl w:val="0"/>
          <w:numId w:val="44"/>
        </w:numPr>
        <w:spacing w:before="100" w:beforeAutospacing="1" w:after="100" w:afterAutospacing="1" w:line="240" w:lineRule="auto"/>
        <w:rPr>
          <w:rFonts w:ascii="Times New Roman" w:eastAsia="Times New Roman" w:hAnsi="Times New Roman" w:cs="Times New Roman"/>
          <w:sz w:val="24"/>
          <w:szCs w:val="24"/>
          <w:lang w:val="en-US"/>
        </w:rPr>
      </w:pPr>
      <w:r w:rsidRPr="000E7541">
        <w:rPr>
          <w:rFonts w:ascii="Times New Roman" w:eastAsia="Times New Roman" w:hAnsi="Times New Roman" w:cs="Times New Roman"/>
          <w:sz w:val="24"/>
          <w:szCs w:val="24"/>
          <w:lang w:val="en-US"/>
        </w:rPr>
        <w:t>Порядок оплати. Покупець здійснює 100% передоплату вартості Товару в розмірі 550 000 (п'ятсот п'ятдесят тисяч) доларів США шляхом безготівкового перерахування грошових коштів на розрахунковий рахунок Продавця протягом 5 банківських днів з дня підписання цього Договору.</w:t>
      </w:r>
    </w:p>
    <w:p w14:paraId="5994B763" w14:textId="77777777" w:rsidR="000E7541" w:rsidRPr="000E7541" w:rsidRDefault="000E7541" w:rsidP="000E7541">
      <w:pPr>
        <w:numPr>
          <w:ilvl w:val="0"/>
          <w:numId w:val="44"/>
        </w:numPr>
        <w:spacing w:before="100" w:beforeAutospacing="1" w:after="100" w:afterAutospacing="1" w:line="240" w:lineRule="auto"/>
        <w:rPr>
          <w:rFonts w:ascii="Times New Roman" w:eastAsia="Times New Roman" w:hAnsi="Times New Roman" w:cs="Times New Roman"/>
          <w:sz w:val="24"/>
          <w:szCs w:val="24"/>
          <w:lang w:val="en-US"/>
        </w:rPr>
      </w:pPr>
      <w:r w:rsidRPr="000E7541">
        <w:rPr>
          <w:rFonts w:ascii="Times New Roman" w:eastAsia="Times New Roman" w:hAnsi="Times New Roman" w:cs="Times New Roman"/>
          <w:sz w:val="24"/>
          <w:szCs w:val="24"/>
          <w:lang w:val="en-US"/>
        </w:rPr>
        <w:t>Упаковка та маркування. Товар повинен бути упакований у металеві бочки вагою по 180 кг нетто в кожній бочці. Маркування на бочках повинно містити найменування Товару, номер партії, дату виробництва та інші відомості згідно з вимогами законодавства.</w:t>
      </w:r>
    </w:p>
    <w:p w14:paraId="394C373E" w14:textId="77777777" w:rsidR="000E7541" w:rsidRPr="000E7541" w:rsidRDefault="000E7541" w:rsidP="000E7541">
      <w:pPr>
        <w:numPr>
          <w:ilvl w:val="0"/>
          <w:numId w:val="44"/>
        </w:numPr>
        <w:spacing w:before="100" w:beforeAutospacing="1" w:after="100" w:afterAutospacing="1" w:line="240" w:lineRule="auto"/>
        <w:rPr>
          <w:rFonts w:ascii="Times New Roman" w:eastAsia="Times New Roman" w:hAnsi="Times New Roman" w:cs="Times New Roman"/>
          <w:sz w:val="24"/>
          <w:szCs w:val="24"/>
          <w:lang w:val="en-US"/>
        </w:rPr>
      </w:pPr>
      <w:r w:rsidRPr="000E7541">
        <w:rPr>
          <w:rFonts w:ascii="Times New Roman" w:eastAsia="Times New Roman" w:hAnsi="Times New Roman" w:cs="Times New Roman"/>
          <w:sz w:val="24"/>
          <w:szCs w:val="24"/>
          <w:lang w:val="en-US"/>
        </w:rPr>
        <w:t>Право власності та ризики. Право власності на Товар, а також ризики випадкової загибелі або пошкодження Товару переходять від Продавця до Покупця в момент передачі Товару Покупцеві згідно з умовами EXW на території заводу Продавця.</w:t>
      </w:r>
    </w:p>
    <w:p w14:paraId="3BF01D0A" w14:textId="77777777" w:rsidR="000E7541" w:rsidRPr="000E7541" w:rsidRDefault="000E7541" w:rsidP="000E7541">
      <w:pPr>
        <w:numPr>
          <w:ilvl w:val="0"/>
          <w:numId w:val="44"/>
        </w:numPr>
        <w:spacing w:before="100" w:beforeAutospacing="1" w:after="100" w:afterAutospacing="1" w:line="240" w:lineRule="auto"/>
        <w:rPr>
          <w:rFonts w:ascii="Times New Roman" w:eastAsia="Times New Roman" w:hAnsi="Times New Roman" w:cs="Times New Roman"/>
          <w:sz w:val="24"/>
          <w:szCs w:val="24"/>
          <w:lang w:val="en-US"/>
        </w:rPr>
      </w:pPr>
      <w:r w:rsidRPr="000E7541">
        <w:rPr>
          <w:rFonts w:ascii="Times New Roman" w:eastAsia="Times New Roman" w:hAnsi="Times New Roman" w:cs="Times New Roman"/>
          <w:sz w:val="24"/>
          <w:szCs w:val="24"/>
          <w:lang w:val="en-US"/>
        </w:rPr>
        <w:t>Вирішення спорів. Усі спори між Сторонами вирішуються шляхом переговорів. Якщо спір не може бути вирішений шляхом переговорів, він підлягає вирішенню у Міжнародному комерційному арбітражному суді при Торгово-промисловій палаті України відповідно до Арбітражного регламенту ICAC. Матеріальним правом, що застосовується до цього Договору, є право України.</w:t>
      </w:r>
    </w:p>
    <w:p w14:paraId="0596E878" w14:textId="77777777" w:rsidR="000E7541" w:rsidRPr="000E7541" w:rsidRDefault="000E7541" w:rsidP="000E7541">
      <w:pPr>
        <w:numPr>
          <w:ilvl w:val="0"/>
          <w:numId w:val="44"/>
        </w:numPr>
        <w:spacing w:before="100" w:beforeAutospacing="1" w:after="100" w:afterAutospacing="1" w:line="240" w:lineRule="auto"/>
        <w:rPr>
          <w:rFonts w:ascii="Times New Roman" w:eastAsia="Times New Roman" w:hAnsi="Times New Roman" w:cs="Times New Roman"/>
          <w:sz w:val="24"/>
          <w:szCs w:val="24"/>
          <w:lang w:val="en-US"/>
        </w:rPr>
      </w:pPr>
      <w:r w:rsidRPr="000E7541">
        <w:rPr>
          <w:rFonts w:ascii="Times New Roman" w:eastAsia="Times New Roman" w:hAnsi="Times New Roman" w:cs="Times New Roman"/>
          <w:sz w:val="24"/>
          <w:szCs w:val="24"/>
          <w:lang w:val="en-US"/>
        </w:rPr>
        <w:t>Інші умови. Цей Договір складений відповідно до Цивільного кодексу України, Господарського кодексу України, Закону України "Про зовнішньоекономічну діяльність" та регулюється нормами Конвенції ООН про договори міжнародної купівлі-продажу товарів (Віденська конвенція 1980 р.).</w:t>
      </w:r>
    </w:p>
    <w:p w14:paraId="09610349" w14:textId="77777777" w:rsidR="000E7541" w:rsidRPr="000E7541" w:rsidRDefault="000E7541" w:rsidP="000E7541">
      <w:pPr>
        <w:spacing w:before="100" w:beforeAutospacing="1" w:after="100" w:afterAutospacing="1" w:line="240" w:lineRule="auto"/>
        <w:rPr>
          <w:rFonts w:ascii="Times New Roman" w:eastAsia="Times New Roman" w:hAnsi="Times New Roman" w:cs="Times New Roman"/>
          <w:sz w:val="24"/>
          <w:szCs w:val="24"/>
          <w:lang w:val="en-US"/>
        </w:rPr>
      </w:pPr>
      <w:r w:rsidRPr="000E7541">
        <w:rPr>
          <w:rFonts w:ascii="Times New Roman" w:eastAsia="Times New Roman" w:hAnsi="Times New Roman" w:cs="Times New Roman"/>
          <w:sz w:val="24"/>
          <w:szCs w:val="24"/>
          <w:lang w:val="en-US"/>
        </w:rPr>
        <w:lastRenderedPageBreak/>
        <w:t>Цей Договір складено англійською та українською мовами у двох примірниках, кожний з яких є автентичним та має однакову юридичну силу. У разі розбіжностей текст українською мовою має перевагу.</w:t>
      </w:r>
    </w:p>
    <w:p w14:paraId="69C7CA21" w14:textId="77777777" w:rsidR="000E7541" w:rsidRPr="000E7541" w:rsidRDefault="000E7541" w:rsidP="000E7541">
      <w:pPr>
        <w:spacing w:before="100" w:beforeAutospacing="1" w:after="100" w:afterAutospacing="1" w:line="240" w:lineRule="auto"/>
        <w:rPr>
          <w:rFonts w:ascii="Times New Roman" w:eastAsia="Times New Roman" w:hAnsi="Times New Roman" w:cs="Times New Roman"/>
          <w:sz w:val="24"/>
          <w:szCs w:val="24"/>
          <w:lang w:val="en-US"/>
        </w:rPr>
      </w:pPr>
      <w:r w:rsidRPr="000E7541">
        <w:rPr>
          <w:rFonts w:ascii="Times New Roman" w:eastAsia="Times New Roman" w:hAnsi="Times New Roman" w:cs="Times New Roman"/>
          <w:sz w:val="24"/>
          <w:szCs w:val="24"/>
          <w:lang w:val="en-US"/>
        </w:rPr>
        <w:t>Продавець: ТОВ "АгроЕкспорт" Код ЄДРПОУ 11223344 Адреса: ... Р/р: ...</w:t>
      </w:r>
    </w:p>
    <w:p w14:paraId="30A24030" w14:textId="77777777" w:rsidR="000E7541" w:rsidRPr="000E7541" w:rsidRDefault="000E7541" w:rsidP="000E7541">
      <w:pPr>
        <w:spacing w:before="100" w:beforeAutospacing="1" w:after="100" w:afterAutospacing="1" w:line="240" w:lineRule="auto"/>
        <w:rPr>
          <w:rFonts w:ascii="Times New Roman" w:eastAsia="Times New Roman" w:hAnsi="Times New Roman" w:cs="Times New Roman"/>
          <w:sz w:val="24"/>
          <w:szCs w:val="24"/>
          <w:lang w:val="en-US"/>
        </w:rPr>
      </w:pPr>
      <w:r w:rsidRPr="000E7541">
        <w:rPr>
          <w:rFonts w:ascii="Times New Roman" w:eastAsia="Times New Roman" w:hAnsi="Times New Roman" w:cs="Times New Roman"/>
          <w:sz w:val="24"/>
          <w:szCs w:val="24"/>
          <w:lang w:val="en-US"/>
        </w:rPr>
        <w:t>Директор ___________ П.І. Кравченко (підпис) М.П.</w:t>
      </w:r>
    </w:p>
    <w:p w14:paraId="5B853000" w14:textId="77777777" w:rsidR="000E7541" w:rsidRPr="000E7541" w:rsidRDefault="000E7541" w:rsidP="000E7541">
      <w:pPr>
        <w:spacing w:before="100" w:beforeAutospacing="1" w:after="100" w:afterAutospacing="1" w:line="240" w:lineRule="auto"/>
        <w:rPr>
          <w:rFonts w:ascii="Times New Roman" w:eastAsia="Times New Roman" w:hAnsi="Times New Roman" w:cs="Times New Roman"/>
          <w:sz w:val="24"/>
          <w:szCs w:val="24"/>
          <w:lang w:val="en-US"/>
        </w:rPr>
      </w:pPr>
      <w:r w:rsidRPr="000E7541">
        <w:rPr>
          <w:rFonts w:ascii="Times New Roman" w:eastAsia="Times New Roman" w:hAnsi="Times New Roman" w:cs="Times New Roman"/>
          <w:sz w:val="24"/>
          <w:szCs w:val="24"/>
          <w:lang w:val="en-US"/>
        </w:rPr>
        <w:t>Покупець: "Foodimpex Ltd" Реєстраційний номер: 54321AB Адреса: ...</w:t>
      </w:r>
    </w:p>
    <w:p w14:paraId="1F8F638B" w14:textId="77777777" w:rsidR="000E7541" w:rsidRPr="000E7541" w:rsidRDefault="000E7541" w:rsidP="000E7541">
      <w:pPr>
        <w:spacing w:before="100" w:beforeAutospacing="1" w:after="100" w:afterAutospacing="1" w:line="240" w:lineRule="auto"/>
        <w:rPr>
          <w:rFonts w:ascii="Times New Roman" w:eastAsia="Times New Roman" w:hAnsi="Times New Roman" w:cs="Times New Roman"/>
          <w:sz w:val="24"/>
          <w:szCs w:val="24"/>
          <w:lang w:val="en-US"/>
        </w:rPr>
      </w:pPr>
      <w:r w:rsidRPr="000E7541">
        <w:rPr>
          <w:rFonts w:ascii="Times New Roman" w:eastAsia="Times New Roman" w:hAnsi="Times New Roman" w:cs="Times New Roman"/>
          <w:sz w:val="24"/>
          <w:szCs w:val="24"/>
          <w:lang w:val="en-US"/>
        </w:rPr>
        <w:t>Директор _____________ Джон Сміт (підпис) М.П.</w:t>
      </w:r>
    </w:p>
    <w:p w14:paraId="5AEA826B" w14:textId="77777777" w:rsidR="000E7541" w:rsidRPr="000E7541" w:rsidRDefault="000E7541" w:rsidP="000E7541">
      <w:pPr>
        <w:spacing w:before="100" w:beforeAutospacing="1" w:after="100" w:afterAutospacing="1" w:line="240" w:lineRule="auto"/>
        <w:rPr>
          <w:rFonts w:ascii="Times New Roman" w:eastAsia="Times New Roman" w:hAnsi="Times New Roman" w:cs="Times New Roman"/>
          <w:sz w:val="24"/>
          <w:szCs w:val="24"/>
          <w:lang w:val="en-US"/>
        </w:rPr>
      </w:pPr>
      <w:r w:rsidRPr="000E7541">
        <w:rPr>
          <w:rFonts w:ascii="Times New Roman" w:eastAsia="Times New Roman" w:hAnsi="Times New Roman" w:cs="Times New Roman"/>
          <w:sz w:val="24"/>
          <w:szCs w:val="24"/>
          <w:lang w:val="en-US"/>
        </w:rPr>
        <w:t>Договір купівлі-продажу на умовах EXW</w:t>
      </w:r>
    </w:p>
    <w:p w14:paraId="719A222D" w14:textId="77777777" w:rsidR="000E7541" w:rsidRPr="000E7541" w:rsidRDefault="000E7541" w:rsidP="000E7541">
      <w:pPr>
        <w:spacing w:before="100" w:beforeAutospacing="1" w:after="100" w:afterAutospacing="1" w:line="240" w:lineRule="auto"/>
        <w:rPr>
          <w:rFonts w:ascii="Times New Roman" w:eastAsia="Times New Roman" w:hAnsi="Times New Roman" w:cs="Times New Roman"/>
          <w:sz w:val="24"/>
          <w:szCs w:val="24"/>
          <w:lang w:val="en-US"/>
        </w:rPr>
      </w:pPr>
      <w:r w:rsidRPr="000E7541">
        <w:rPr>
          <w:rFonts w:ascii="Times New Roman" w:eastAsia="Times New Roman" w:hAnsi="Times New Roman" w:cs="Times New Roman"/>
          <w:sz w:val="24"/>
          <w:szCs w:val="24"/>
          <w:lang w:val="en-US"/>
        </w:rPr>
        <w:t>Цей Договір купівлі-продажу на умовах EXW (далі - "Договір") укладається між:</w:t>
      </w:r>
    </w:p>
    <w:p w14:paraId="411E1A59" w14:textId="77777777" w:rsidR="000E7541" w:rsidRPr="000E7541" w:rsidRDefault="000E7541" w:rsidP="000E7541">
      <w:pPr>
        <w:numPr>
          <w:ilvl w:val="0"/>
          <w:numId w:val="45"/>
        </w:numPr>
        <w:spacing w:before="100" w:beforeAutospacing="1" w:after="100" w:afterAutospacing="1" w:line="240" w:lineRule="auto"/>
        <w:rPr>
          <w:rFonts w:ascii="Times New Roman" w:eastAsia="Times New Roman" w:hAnsi="Times New Roman" w:cs="Times New Roman"/>
          <w:sz w:val="24"/>
          <w:szCs w:val="24"/>
          <w:lang w:val="en-US"/>
        </w:rPr>
      </w:pPr>
      <w:r w:rsidRPr="000E7541">
        <w:rPr>
          <w:rFonts w:ascii="Times New Roman" w:eastAsia="Times New Roman" w:hAnsi="Times New Roman" w:cs="Times New Roman"/>
          <w:b/>
          <w:bCs/>
          <w:sz w:val="24"/>
          <w:szCs w:val="24"/>
          <w:lang w:val="en-US"/>
        </w:rPr>
        <w:t>[Назва продавця]</w:t>
      </w:r>
      <w:r w:rsidRPr="000E7541">
        <w:rPr>
          <w:rFonts w:ascii="Times New Roman" w:eastAsia="Times New Roman" w:hAnsi="Times New Roman" w:cs="Times New Roman"/>
          <w:sz w:val="24"/>
          <w:szCs w:val="24"/>
          <w:lang w:val="en-US"/>
        </w:rPr>
        <w:t>, в особі [ПІБ представника], який діє на підставі [Статут/Довіреність] (далі - "Продавець"),</w:t>
      </w:r>
    </w:p>
    <w:p w14:paraId="3AE5A7DE" w14:textId="77777777" w:rsidR="000E7541" w:rsidRPr="000E7541" w:rsidRDefault="000E7541" w:rsidP="000E7541">
      <w:pPr>
        <w:numPr>
          <w:ilvl w:val="0"/>
          <w:numId w:val="45"/>
        </w:numPr>
        <w:spacing w:before="100" w:beforeAutospacing="1" w:after="100" w:afterAutospacing="1" w:line="240" w:lineRule="auto"/>
        <w:rPr>
          <w:rFonts w:ascii="Times New Roman" w:eastAsia="Times New Roman" w:hAnsi="Times New Roman" w:cs="Times New Roman"/>
          <w:sz w:val="24"/>
          <w:szCs w:val="24"/>
          <w:lang w:val="en-US"/>
        </w:rPr>
      </w:pPr>
      <w:r w:rsidRPr="000E7541">
        <w:rPr>
          <w:rFonts w:ascii="Times New Roman" w:eastAsia="Times New Roman" w:hAnsi="Times New Roman" w:cs="Times New Roman"/>
          <w:b/>
          <w:bCs/>
          <w:sz w:val="24"/>
          <w:szCs w:val="24"/>
          <w:lang w:val="en-US"/>
        </w:rPr>
        <w:t>[Назва покупця]</w:t>
      </w:r>
      <w:r w:rsidRPr="000E7541">
        <w:rPr>
          <w:rFonts w:ascii="Times New Roman" w:eastAsia="Times New Roman" w:hAnsi="Times New Roman" w:cs="Times New Roman"/>
          <w:sz w:val="24"/>
          <w:szCs w:val="24"/>
          <w:lang w:val="en-US"/>
        </w:rPr>
        <w:t>, в особі [ПІБ представника], який діє на підставі [Статут/Довіреність] (далі - "Покупець").</w:t>
      </w:r>
    </w:p>
    <w:p w14:paraId="1765B9D5" w14:textId="77777777" w:rsidR="000E7541" w:rsidRPr="000E7541" w:rsidRDefault="000E7541" w:rsidP="000E7541">
      <w:pPr>
        <w:spacing w:before="100" w:beforeAutospacing="1" w:after="100" w:afterAutospacing="1" w:line="240" w:lineRule="auto"/>
        <w:rPr>
          <w:rFonts w:ascii="Times New Roman" w:eastAsia="Times New Roman" w:hAnsi="Times New Roman" w:cs="Times New Roman"/>
          <w:sz w:val="24"/>
          <w:szCs w:val="24"/>
          <w:lang w:val="en-US"/>
        </w:rPr>
      </w:pPr>
      <w:r w:rsidRPr="000E7541">
        <w:rPr>
          <w:rFonts w:ascii="Times New Roman" w:eastAsia="Times New Roman" w:hAnsi="Times New Roman" w:cs="Times New Roman"/>
          <w:sz w:val="24"/>
          <w:szCs w:val="24"/>
          <w:lang w:val="en-US"/>
        </w:rPr>
        <w:t>1. Предмет договору</w:t>
      </w:r>
    </w:p>
    <w:p w14:paraId="3496CD1D" w14:textId="77777777" w:rsidR="000E7541" w:rsidRPr="000E7541" w:rsidRDefault="000E7541" w:rsidP="000E7541">
      <w:pPr>
        <w:spacing w:before="100" w:beforeAutospacing="1" w:after="100" w:afterAutospacing="1" w:line="240" w:lineRule="auto"/>
        <w:rPr>
          <w:rFonts w:ascii="Times New Roman" w:eastAsia="Times New Roman" w:hAnsi="Times New Roman" w:cs="Times New Roman"/>
          <w:sz w:val="24"/>
          <w:szCs w:val="24"/>
          <w:lang w:val="en-US"/>
        </w:rPr>
      </w:pPr>
      <w:r w:rsidRPr="000E7541">
        <w:rPr>
          <w:rFonts w:ascii="Times New Roman" w:eastAsia="Times New Roman" w:hAnsi="Times New Roman" w:cs="Times New Roman"/>
          <w:sz w:val="24"/>
          <w:szCs w:val="24"/>
          <w:lang w:val="en-US"/>
        </w:rPr>
        <w:t>1.1. Продавець зобов'язується продати, а Покупець зобов'язується купити товар, що зазначений у цьому Договорі. 1.2. Назва товару: [Назва товару]. 1.3. Кількість: [Кількість]. 1.4. Ціна за одиницю товару: [Ціна за одиницю] грн. 1.5. Загальна сума Договору складає [Сума] грн.</w:t>
      </w:r>
    </w:p>
    <w:p w14:paraId="184795DF" w14:textId="77777777" w:rsidR="000E7541" w:rsidRPr="000E7541" w:rsidRDefault="000E7541" w:rsidP="000E7541">
      <w:pPr>
        <w:spacing w:before="100" w:beforeAutospacing="1" w:after="100" w:afterAutospacing="1" w:line="240" w:lineRule="auto"/>
        <w:rPr>
          <w:rFonts w:ascii="Times New Roman" w:eastAsia="Times New Roman" w:hAnsi="Times New Roman" w:cs="Times New Roman"/>
          <w:sz w:val="24"/>
          <w:szCs w:val="24"/>
          <w:lang w:val="en-US"/>
        </w:rPr>
      </w:pPr>
      <w:r w:rsidRPr="000E7541">
        <w:rPr>
          <w:rFonts w:ascii="Times New Roman" w:eastAsia="Times New Roman" w:hAnsi="Times New Roman" w:cs="Times New Roman"/>
          <w:sz w:val="24"/>
          <w:szCs w:val="24"/>
          <w:lang w:val="en-US"/>
        </w:rPr>
        <w:t>2. Умови поставки</w:t>
      </w:r>
    </w:p>
    <w:p w14:paraId="0D4D58AB" w14:textId="77777777" w:rsidR="000E7541" w:rsidRPr="000E7541" w:rsidRDefault="000E7541" w:rsidP="000E7541">
      <w:pPr>
        <w:spacing w:before="100" w:beforeAutospacing="1" w:after="100" w:afterAutospacing="1" w:line="240" w:lineRule="auto"/>
        <w:rPr>
          <w:rFonts w:ascii="Times New Roman" w:eastAsia="Times New Roman" w:hAnsi="Times New Roman" w:cs="Times New Roman"/>
          <w:sz w:val="24"/>
          <w:szCs w:val="24"/>
          <w:lang w:val="en-US"/>
        </w:rPr>
      </w:pPr>
      <w:r w:rsidRPr="000E7541">
        <w:rPr>
          <w:rFonts w:ascii="Times New Roman" w:eastAsia="Times New Roman" w:hAnsi="Times New Roman" w:cs="Times New Roman"/>
          <w:sz w:val="24"/>
          <w:szCs w:val="24"/>
          <w:lang w:val="en-US"/>
        </w:rPr>
        <w:t>2.1. Умови поставки товару: EXW (франко-склад Продавця). 2.2. Ризик випадкового пошкодження або знищення товару переходить до Покупця з моменту його прийняття на складі Продавця. 2.3. Момент передачі товару: момент підписання акта приймання-передачі.</w:t>
      </w:r>
    </w:p>
    <w:p w14:paraId="6B4F44A0" w14:textId="77777777" w:rsidR="000E7541" w:rsidRPr="000E7541" w:rsidRDefault="000E7541" w:rsidP="000E7541">
      <w:pPr>
        <w:spacing w:before="100" w:beforeAutospacing="1" w:after="100" w:afterAutospacing="1" w:line="240" w:lineRule="auto"/>
        <w:rPr>
          <w:rFonts w:ascii="Times New Roman" w:eastAsia="Times New Roman" w:hAnsi="Times New Roman" w:cs="Times New Roman"/>
          <w:sz w:val="24"/>
          <w:szCs w:val="24"/>
          <w:lang w:val="en-US"/>
        </w:rPr>
      </w:pPr>
      <w:r w:rsidRPr="000E7541">
        <w:rPr>
          <w:rFonts w:ascii="Times New Roman" w:eastAsia="Times New Roman" w:hAnsi="Times New Roman" w:cs="Times New Roman"/>
          <w:sz w:val="24"/>
          <w:szCs w:val="24"/>
          <w:lang w:val="en-US"/>
        </w:rPr>
        <w:t>3. Умови оплати</w:t>
      </w:r>
    </w:p>
    <w:p w14:paraId="5B08AA48" w14:textId="77777777" w:rsidR="000E7541" w:rsidRPr="000E7541" w:rsidRDefault="000E7541" w:rsidP="000E7541">
      <w:pPr>
        <w:spacing w:before="100" w:beforeAutospacing="1" w:after="100" w:afterAutospacing="1" w:line="240" w:lineRule="auto"/>
        <w:rPr>
          <w:rFonts w:ascii="Times New Roman" w:eastAsia="Times New Roman" w:hAnsi="Times New Roman" w:cs="Times New Roman"/>
          <w:sz w:val="24"/>
          <w:szCs w:val="24"/>
          <w:lang w:val="en-US"/>
        </w:rPr>
      </w:pPr>
      <w:r w:rsidRPr="000E7541">
        <w:rPr>
          <w:rFonts w:ascii="Times New Roman" w:eastAsia="Times New Roman" w:hAnsi="Times New Roman" w:cs="Times New Roman"/>
          <w:sz w:val="24"/>
          <w:szCs w:val="24"/>
          <w:lang w:val="en-US"/>
        </w:rPr>
        <w:t>3.1. Покупець зобов'язується сплатити за товар протягом [Строк оплати] з моменту підписання цього Договору. 3.2. Оплата товару здійснюється шляхом перерахування коштів на рахунок Продавця, що вказаний у цьому Договорі. 3.3. У разі несвоєчасної оплати товару, Покупець зобов'язаний сплатити Продавцю пеню в розмірі [Відсоток]% від суми простроченої заборгованості за кожен день прострочки.</w:t>
      </w:r>
    </w:p>
    <w:p w14:paraId="7679653E" w14:textId="77777777" w:rsidR="000E7541" w:rsidRPr="000E7541" w:rsidRDefault="000E7541" w:rsidP="000E7541">
      <w:pPr>
        <w:spacing w:before="100" w:beforeAutospacing="1" w:after="100" w:afterAutospacing="1" w:line="240" w:lineRule="auto"/>
        <w:rPr>
          <w:rFonts w:ascii="Times New Roman" w:eastAsia="Times New Roman" w:hAnsi="Times New Roman" w:cs="Times New Roman"/>
          <w:sz w:val="24"/>
          <w:szCs w:val="24"/>
          <w:lang w:val="en-US"/>
        </w:rPr>
      </w:pPr>
      <w:r w:rsidRPr="000E7541">
        <w:rPr>
          <w:rFonts w:ascii="Times New Roman" w:eastAsia="Times New Roman" w:hAnsi="Times New Roman" w:cs="Times New Roman"/>
          <w:sz w:val="24"/>
          <w:szCs w:val="24"/>
          <w:lang w:val="en-US"/>
        </w:rPr>
        <w:t>4. Відповідальність сторін</w:t>
      </w:r>
    </w:p>
    <w:p w14:paraId="2A2DFA9A" w14:textId="77777777" w:rsidR="000E7541" w:rsidRPr="000E7541" w:rsidRDefault="000E7541" w:rsidP="000E7541">
      <w:pPr>
        <w:spacing w:before="100" w:beforeAutospacing="1" w:after="100" w:afterAutospacing="1" w:line="240" w:lineRule="auto"/>
        <w:rPr>
          <w:rFonts w:ascii="Times New Roman" w:eastAsia="Times New Roman" w:hAnsi="Times New Roman" w:cs="Times New Roman"/>
          <w:sz w:val="24"/>
          <w:szCs w:val="24"/>
          <w:lang w:val="en-US"/>
        </w:rPr>
      </w:pPr>
      <w:r w:rsidRPr="000E7541">
        <w:rPr>
          <w:rFonts w:ascii="Times New Roman" w:eastAsia="Times New Roman" w:hAnsi="Times New Roman" w:cs="Times New Roman"/>
          <w:sz w:val="24"/>
          <w:szCs w:val="24"/>
          <w:lang w:val="en-US"/>
        </w:rPr>
        <w:t>4.1. Сторони цього Договору несуть відповідальність за порушення умов цього Договору відповідно до чинного законодавства України. 4.2. Продавець несе відповідальність за якість товару до моменту його передачі Покупцю. 4.3. Покупець несе відповідальність за збереження товару з моменту його прийняття.</w:t>
      </w:r>
    </w:p>
    <w:p w14:paraId="40F3C22F" w14:textId="77777777" w:rsidR="000E7541" w:rsidRPr="000E7541" w:rsidRDefault="000E7541" w:rsidP="000E7541">
      <w:pPr>
        <w:spacing w:before="100" w:beforeAutospacing="1" w:after="100" w:afterAutospacing="1" w:line="240" w:lineRule="auto"/>
        <w:rPr>
          <w:rFonts w:ascii="Times New Roman" w:eastAsia="Times New Roman" w:hAnsi="Times New Roman" w:cs="Times New Roman"/>
          <w:sz w:val="24"/>
          <w:szCs w:val="24"/>
          <w:lang w:val="en-US"/>
        </w:rPr>
      </w:pPr>
      <w:r w:rsidRPr="000E7541">
        <w:rPr>
          <w:rFonts w:ascii="Times New Roman" w:eastAsia="Times New Roman" w:hAnsi="Times New Roman" w:cs="Times New Roman"/>
          <w:sz w:val="24"/>
          <w:szCs w:val="24"/>
          <w:lang w:val="en-US"/>
        </w:rPr>
        <w:t>5. Термін дії договору</w:t>
      </w:r>
    </w:p>
    <w:p w14:paraId="626D4F8D" w14:textId="77777777" w:rsidR="000E7541" w:rsidRPr="000E7541" w:rsidRDefault="000E7541" w:rsidP="000E7541">
      <w:pPr>
        <w:spacing w:before="100" w:beforeAutospacing="1" w:after="100" w:afterAutospacing="1" w:line="240" w:lineRule="auto"/>
        <w:rPr>
          <w:rFonts w:ascii="Times New Roman" w:eastAsia="Times New Roman" w:hAnsi="Times New Roman" w:cs="Times New Roman"/>
          <w:sz w:val="24"/>
          <w:szCs w:val="24"/>
          <w:lang w:val="en-US"/>
        </w:rPr>
      </w:pPr>
      <w:r w:rsidRPr="000E7541">
        <w:rPr>
          <w:rFonts w:ascii="Times New Roman" w:eastAsia="Times New Roman" w:hAnsi="Times New Roman" w:cs="Times New Roman"/>
          <w:sz w:val="24"/>
          <w:szCs w:val="24"/>
          <w:lang w:val="en-US"/>
        </w:rPr>
        <w:lastRenderedPageBreak/>
        <w:t>5.1. Цей Договір укладається на строк до повної оплати товару Покупцем.</w:t>
      </w:r>
    </w:p>
    <w:p w14:paraId="1691C332" w14:textId="77777777" w:rsidR="000E7541" w:rsidRPr="000E7541" w:rsidRDefault="000E7541" w:rsidP="000E7541">
      <w:pPr>
        <w:spacing w:before="100" w:beforeAutospacing="1" w:after="100" w:afterAutospacing="1" w:line="240" w:lineRule="auto"/>
        <w:rPr>
          <w:rFonts w:ascii="Times New Roman" w:eastAsia="Times New Roman" w:hAnsi="Times New Roman" w:cs="Times New Roman"/>
          <w:sz w:val="24"/>
          <w:szCs w:val="24"/>
          <w:lang w:val="en-US"/>
        </w:rPr>
      </w:pPr>
      <w:r w:rsidRPr="000E7541">
        <w:rPr>
          <w:rFonts w:ascii="Times New Roman" w:eastAsia="Times New Roman" w:hAnsi="Times New Roman" w:cs="Times New Roman"/>
          <w:sz w:val="24"/>
          <w:szCs w:val="24"/>
          <w:lang w:val="en-US"/>
        </w:rPr>
        <w:t>6. Інші умови</w:t>
      </w:r>
    </w:p>
    <w:p w14:paraId="70FA0903" w14:textId="77777777" w:rsidR="000E7541" w:rsidRPr="000E7541" w:rsidRDefault="000E7541" w:rsidP="000E7541">
      <w:pPr>
        <w:spacing w:before="100" w:beforeAutospacing="1" w:after="100" w:afterAutospacing="1" w:line="240" w:lineRule="auto"/>
        <w:rPr>
          <w:rFonts w:ascii="Times New Roman" w:eastAsia="Times New Roman" w:hAnsi="Times New Roman" w:cs="Times New Roman"/>
          <w:sz w:val="24"/>
          <w:szCs w:val="24"/>
          <w:lang w:val="en-US"/>
        </w:rPr>
      </w:pPr>
      <w:r w:rsidRPr="000E7541">
        <w:rPr>
          <w:rFonts w:ascii="Times New Roman" w:eastAsia="Times New Roman" w:hAnsi="Times New Roman" w:cs="Times New Roman"/>
          <w:sz w:val="24"/>
          <w:szCs w:val="24"/>
          <w:lang w:val="en-US"/>
        </w:rPr>
        <w:t>6.1. Усі зміни та доповнення до цього Договору оформлюються у письмовій формі та підписуються уповноваженими представниками сторін. 6.2. Цей Договір складено в [Кількість] примірниках, які мають однакову юридичну силу.</w:t>
      </w:r>
    </w:p>
    <w:p w14:paraId="4338AC9A" w14:textId="77777777" w:rsidR="000E7541" w:rsidRPr="000E7541" w:rsidRDefault="000E7541" w:rsidP="000E7541">
      <w:pPr>
        <w:spacing w:before="100" w:beforeAutospacing="1" w:after="100" w:afterAutospacing="1" w:line="240" w:lineRule="auto"/>
        <w:rPr>
          <w:rFonts w:ascii="Times New Roman" w:eastAsia="Times New Roman" w:hAnsi="Times New Roman" w:cs="Times New Roman"/>
          <w:sz w:val="24"/>
          <w:szCs w:val="24"/>
          <w:lang w:val="en-US"/>
        </w:rPr>
      </w:pPr>
      <w:r w:rsidRPr="000E7541">
        <w:rPr>
          <w:rFonts w:ascii="Times New Roman" w:eastAsia="Times New Roman" w:hAnsi="Times New Roman" w:cs="Times New Roman"/>
          <w:sz w:val="24"/>
          <w:szCs w:val="24"/>
          <w:lang w:val="en-US"/>
        </w:rPr>
        <w:t>[Місце укладання договору]</w:t>
      </w:r>
    </w:p>
    <w:p w14:paraId="70427B2A" w14:textId="77777777" w:rsidR="000E7541" w:rsidRPr="000E7541" w:rsidRDefault="000E7541" w:rsidP="000E7541">
      <w:pPr>
        <w:spacing w:before="100" w:beforeAutospacing="1" w:after="100" w:afterAutospacing="1" w:line="240" w:lineRule="auto"/>
        <w:rPr>
          <w:rFonts w:ascii="Times New Roman" w:eastAsia="Times New Roman" w:hAnsi="Times New Roman" w:cs="Times New Roman"/>
          <w:sz w:val="24"/>
          <w:szCs w:val="24"/>
          <w:lang w:val="en-US"/>
        </w:rPr>
      </w:pPr>
      <w:r w:rsidRPr="000E7541">
        <w:rPr>
          <w:rFonts w:ascii="Times New Roman" w:eastAsia="Times New Roman" w:hAnsi="Times New Roman" w:cs="Times New Roman"/>
          <w:sz w:val="24"/>
          <w:szCs w:val="24"/>
          <w:lang w:val="en-US"/>
        </w:rPr>
        <w:t>[Дата укладання договору]</w:t>
      </w:r>
    </w:p>
    <w:p w14:paraId="417BF7B0" w14:textId="77777777" w:rsidR="000E7541" w:rsidRPr="000E7541" w:rsidRDefault="000E7541" w:rsidP="000E7541">
      <w:pPr>
        <w:spacing w:before="100" w:beforeAutospacing="1" w:after="100" w:afterAutospacing="1" w:line="240" w:lineRule="auto"/>
        <w:rPr>
          <w:rFonts w:ascii="Times New Roman" w:eastAsia="Times New Roman" w:hAnsi="Times New Roman" w:cs="Times New Roman"/>
          <w:sz w:val="24"/>
          <w:szCs w:val="24"/>
          <w:lang w:val="en-US"/>
        </w:rPr>
      </w:pPr>
      <w:r w:rsidRPr="000E7541">
        <w:rPr>
          <w:rFonts w:ascii="Times New Roman" w:eastAsia="Times New Roman" w:hAnsi="Times New Roman" w:cs="Times New Roman"/>
          <w:sz w:val="24"/>
          <w:szCs w:val="24"/>
          <w:lang w:val="en-US"/>
        </w:rPr>
        <w:t>Ось шаблон Договір купівлі-продажу на умовах EXW, що відповідає законодавству України:</w:t>
      </w:r>
    </w:p>
    <w:p w14:paraId="4BD9F779" w14:textId="77777777" w:rsidR="000E7541" w:rsidRPr="000E7541" w:rsidRDefault="000E7541" w:rsidP="000E7541">
      <w:pPr>
        <w:spacing w:before="100" w:beforeAutospacing="1" w:after="100" w:afterAutospacing="1" w:line="240" w:lineRule="auto"/>
        <w:rPr>
          <w:rFonts w:ascii="Times New Roman" w:eastAsia="Times New Roman" w:hAnsi="Times New Roman" w:cs="Times New Roman"/>
          <w:sz w:val="24"/>
          <w:szCs w:val="24"/>
          <w:lang w:val="en-US"/>
        </w:rPr>
      </w:pPr>
      <w:r w:rsidRPr="000E7541">
        <w:rPr>
          <w:rFonts w:ascii="Times New Roman" w:eastAsia="Times New Roman" w:hAnsi="Times New Roman" w:cs="Times New Roman"/>
          <w:sz w:val="24"/>
          <w:szCs w:val="24"/>
          <w:lang w:val="en-US"/>
        </w:rPr>
        <w:t>Договір купівлі-продажу № [номер договору] від [дата підписання договору]</w:t>
      </w:r>
    </w:p>
    <w:p w14:paraId="03F7C350" w14:textId="77777777" w:rsidR="000E7541" w:rsidRPr="000E7541" w:rsidRDefault="000E7541" w:rsidP="000E7541">
      <w:pPr>
        <w:spacing w:before="100" w:beforeAutospacing="1" w:after="100" w:afterAutospacing="1" w:line="240" w:lineRule="auto"/>
        <w:rPr>
          <w:rFonts w:ascii="Times New Roman" w:eastAsia="Times New Roman" w:hAnsi="Times New Roman" w:cs="Times New Roman"/>
          <w:sz w:val="24"/>
          <w:szCs w:val="24"/>
          <w:lang w:val="en-US"/>
        </w:rPr>
      </w:pPr>
      <w:r w:rsidRPr="000E7541">
        <w:rPr>
          <w:rFonts w:ascii="Times New Roman" w:eastAsia="Times New Roman" w:hAnsi="Times New Roman" w:cs="Times New Roman"/>
          <w:sz w:val="24"/>
          <w:szCs w:val="24"/>
          <w:lang w:val="en-US"/>
        </w:rPr>
        <w:t>Між [Покупець] з однією сторони, та [Продавець] з іншої сторони, що є власниками [назва підприємства/організації], зареєстрованими за адресою [адреса підприємства/організації], далі званих "Сторони", уклали цей Договір купівлі-продажу на умовах EXW (EX Works) наступним чином:</w:t>
      </w:r>
    </w:p>
    <w:p w14:paraId="530C8C2F" w14:textId="77777777" w:rsidR="000E7541" w:rsidRPr="000E7541" w:rsidRDefault="000E7541" w:rsidP="000E7541">
      <w:pPr>
        <w:numPr>
          <w:ilvl w:val="0"/>
          <w:numId w:val="46"/>
        </w:numPr>
        <w:spacing w:before="100" w:beforeAutospacing="1" w:after="100" w:afterAutospacing="1" w:line="240" w:lineRule="auto"/>
        <w:rPr>
          <w:rFonts w:ascii="Times New Roman" w:eastAsia="Times New Roman" w:hAnsi="Times New Roman" w:cs="Times New Roman"/>
          <w:sz w:val="24"/>
          <w:szCs w:val="24"/>
          <w:lang w:val="en-US"/>
        </w:rPr>
      </w:pPr>
      <w:r w:rsidRPr="000E7541">
        <w:rPr>
          <w:rFonts w:ascii="Times New Roman" w:eastAsia="Times New Roman" w:hAnsi="Times New Roman" w:cs="Times New Roman"/>
          <w:sz w:val="24"/>
          <w:szCs w:val="24"/>
          <w:lang w:val="en-US"/>
        </w:rPr>
        <w:t>Предмет договору: Продавець зобов'язується продати, а Покупець зобов'язується придбати [назва товару/послуг] у кількості [кількість] одиниць по ціні [ціна] гривень за одиницю.</w:t>
      </w:r>
    </w:p>
    <w:p w14:paraId="236AC2CA" w14:textId="77777777" w:rsidR="000E7541" w:rsidRPr="000E7541" w:rsidRDefault="000E7541" w:rsidP="000E7541">
      <w:pPr>
        <w:numPr>
          <w:ilvl w:val="0"/>
          <w:numId w:val="46"/>
        </w:numPr>
        <w:spacing w:before="100" w:beforeAutospacing="1" w:after="100" w:afterAutospacing="1" w:line="240" w:lineRule="auto"/>
        <w:rPr>
          <w:rFonts w:ascii="Times New Roman" w:eastAsia="Times New Roman" w:hAnsi="Times New Roman" w:cs="Times New Roman"/>
          <w:sz w:val="24"/>
          <w:szCs w:val="24"/>
          <w:lang w:val="en-US"/>
        </w:rPr>
      </w:pPr>
      <w:r w:rsidRPr="000E7541">
        <w:rPr>
          <w:rFonts w:ascii="Times New Roman" w:eastAsia="Times New Roman" w:hAnsi="Times New Roman" w:cs="Times New Roman"/>
          <w:sz w:val="24"/>
          <w:szCs w:val="24"/>
          <w:lang w:val="en-US"/>
        </w:rPr>
        <w:t>Умови поставки: Товари повинні бути передані Покупцеві на території підприємства Продавця за адресою [адреса підприємства Продавця]. Сторони погоджуються, що доставка товарів здійснюється на умовах EXW (EX Works), тобто Покупець бере на себе всі ризики та витрати, пов'язані з перевезенням товарів з моменту їх передачі на території підприємства Продавця.</w:t>
      </w:r>
    </w:p>
    <w:p w14:paraId="51BF7F72" w14:textId="77777777" w:rsidR="000E7541" w:rsidRPr="000E7541" w:rsidRDefault="000E7541" w:rsidP="000E7541">
      <w:pPr>
        <w:numPr>
          <w:ilvl w:val="0"/>
          <w:numId w:val="46"/>
        </w:numPr>
        <w:spacing w:before="100" w:beforeAutospacing="1" w:after="100" w:afterAutospacing="1" w:line="240" w:lineRule="auto"/>
        <w:rPr>
          <w:rFonts w:ascii="Times New Roman" w:eastAsia="Times New Roman" w:hAnsi="Times New Roman" w:cs="Times New Roman"/>
          <w:sz w:val="24"/>
          <w:szCs w:val="24"/>
          <w:lang w:val="en-US"/>
        </w:rPr>
      </w:pPr>
      <w:r w:rsidRPr="000E7541">
        <w:rPr>
          <w:rFonts w:ascii="Times New Roman" w:eastAsia="Times New Roman" w:hAnsi="Times New Roman" w:cs="Times New Roman"/>
          <w:sz w:val="24"/>
          <w:szCs w:val="24"/>
          <w:lang w:val="en-US"/>
        </w:rPr>
        <w:t>Ціна та умови оплати: Загальна вартість товарів становить [загальна вартість] гривень. Оплата здійснюється шляхом перерахування грошей на банківський рахунок Продавця [номер банківського рахунку]. Оплата повинна бути здійснена не пізніше [строк оплати] днів з моменту підписання цього Договору.</w:t>
      </w:r>
    </w:p>
    <w:p w14:paraId="3A891DDE" w14:textId="77777777" w:rsidR="000E7541" w:rsidRPr="000E7541" w:rsidRDefault="000E7541" w:rsidP="000E7541">
      <w:pPr>
        <w:numPr>
          <w:ilvl w:val="0"/>
          <w:numId w:val="46"/>
        </w:numPr>
        <w:spacing w:before="100" w:beforeAutospacing="1" w:after="100" w:afterAutospacing="1" w:line="240" w:lineRule="auto"/>
        <w:rPr>
          <w:rFonts w:ascii="Times New Roman" w:eastAsia="Times New Roman" w:hAnsi="Times New Roman" w:cs="Times New Roman"/>
          <w:sz w:val="24"/>
          <w:szCs w:val="24"/>
          <w:lang w:val="en-US"/>
        </w:rPr>
      </w:pPr>
      <w:r w:rsidRPr="000E7541">
        <w:rPr>
          <w:rFonts w:ascii="Times New Roman" w:eastAsia="Times New Roman" w:hAnsi="Times New Roman" w:cs="Times New Roman"/>
          <w:sz w:val="24"/>
          <w:szCs w:val="24"/>
          <w:lang w:val="en-US"/>
        </w:rPr>
        <w:t>Термін поставки: Товари повинні бути передані Покупцеві не пізніше [строк поставки] днів з моменту підписання цього Договору.</w:t>
      </w:r>
    </w:p>
    <w:p w14:paraId="394BA53E" w14:textId="77777777" w:rsidR="000E7541" w:rsidRPr="000E7541" w:rsidRDefault="000E7541" w:rsidP="000E7541">
      <w:pPr>
        <w:numPr>
          <w:ilvl w:val="0"/>
          <w:numId w:val="46"/>
        </w:numPr>
        <w:spacing w:before="100" w:beforeAutospacing="1" w:after="100" w:afterAutospacing="1" w:line="240" w:lineRule="auto"/>
        <w:rPr>
          <w:rFonts w:ascii="Times New Roman" w:eastAsia="Times New Roman" w:hAnsi="Times New Roman" w:cs="Times New Roman"/>
          <w:sz w:val="24"/>
          <w:szCs w:val="24"/>
          <w:lang w:val="en-US"/>
        </w:rPr>
      </w:pPr>
      <w:r w:rsidRPr="000E7541">
        <w:rPr>
          <w:rFonts w:ascii="Times New Roman" w:eastAsia="Times New Roman" w:hAnsi="Times New Roman" w:cs="Times New Roman"/>
          <w:sz w:val="24"/>
          <w:szCs w:val="24"/>
          <w:lang w:val="en-US"/>
        </w:rPr>
        <w:t>Гарантії та відповідальність: Продавець гарантує, що товари відповідають вимогам законодавства України та є безпечними для використання. У разі виявлення дефектів або недоліків товарів Покупець має право на заміну або повернення грошей. Сторони погоджуються, що відповідальність за порушення умов цього Договору покладається на ту сторону, яка порушила умови.</w:t>
      </w:r>
    </w:p>
    <w:p w14:paraId="260EFBF7" w14:textId="77777777" w:rsidR="000E7541" w:rsidRPr="000E7541" w:rsidRDefault="000E7541" w:rsidP="000E7541">
      <w:pPr>
        <w:numPr>
          <w:ilvl w:val="0"/>
          <w:numId w:val="46"/>
        </w:numPr>
        <w:spacing w:before="100" w:beforeAutospacing="1" w:after="100" w:afterAutospacing="1" w:line="240" w:lineRule="auto"/>
        <w:rPr>
          <w:rFonts w:ascii="Times New Roman" w:eastAsia="Times New Roman" w:hAnsi="Times New Roman" w:cs="Times New Roman"/>
          <w:sz w:val="24"/>
          <w:szCs w:val="24"/>
          <w:lang w:val="en-US"/>
        </w:rPr>
      </w:pPr>
      <w:r w:rsidRPr="000E7541">
        <w:rPr>
          <w:rFonts w:ascii="Times New Roman" w:eastAsia="Times New Roman" w:hAnsi="Times New Roman" w:cs="Times New Roman"/>
          <w:sz w:val="24"/>
          <w:szCs w:val="24"/>
          <w:lang w:val="en-US"/>
        </w:rPr>
        <w:t>Розірвання договору: У разі порушення умов цього Договору будь-якою з Сторон, інша Сторона має право розірвати Договір, повідомивши про це другу Сторону за [строк повідомлення] днів.</w:t>
      </w:r>
    </w:p>
    <w:p w14:paraId="27E4EE4D" w14:textId="77777777" w:rsidR="000E7541" w:rsidRPr="000E7541" w:rsidRDefault="000E7541" w:rsidP="000E7541">
      <w:pPr>
        <w:numPr>
          <w:ilvl w:val="0"/>
          <w:numId w:val="46"/>
        </w:numPr>
        <w:spacing w:before="100" w:beforeAutospacing="1" w:after="100" w:afterAutospacing="1" w:line="240" w:lineRule="auto"/>
        <w:rPr>
          <w:rFonts w:ascii="Times New Roman" w:eastAsia="Times New Roman" w:hAnsi="Times New Roman" w:cs="Times New Roman"/>
          <w:sz w:val="24"/>
          <w:szCs w:val="24"/>
          <w:lang w:val="en-US"/>
        </w:rPr>
      </w:pPr>
      <w:r w:rsidRPr="000E7541">
        <w:rPr>
          <w:rFonts w:ascii="Times New Roman" w:eastAsia="Times New Roman" w:hAnsi="Times New Roman" w:cs="Times New Roman"/>
          <w:sz w:val="24"/>
          <w:szCs w:val="24"/>
          <w:lang w:val="en-US"/>
        </w:rPr>
        <w:t>Законодавство: Цей Договір регулюється законодавством України, зокрема Цивільним кодексом України, Кодексом України про адміністративні правопорушення, Законом України "Про захист прав споживачів" та іншими відповідними законами України.</w:t>
      </w:r>
    </w:p>
    <w:p w14:paraId="1496C2F6" w14:textId="77777777" w:rsidR="000E7541" w:rsidRPr="000E7541" w:rsidRDefault="000E7541" w:rsidP="000E7541">
      <w:pPr>
        <w:numPr>
          <w:ilvl w:val="0"/>
          <w:numId w:val="46"/>
        </w:numPr>
        <w:spacing w:before="100" w:beforeAutospacing="1" w:after="100" w:afterAutospacing="1" w:line="240" w:lineRule="auto"/>
        <w:rPr>
          <w:rFonts w:ascii="Times New Roman" w:eastAsia="Times New Roman" w:hAnsi="Times New Roman" w:cs="Times New Roman"/>
          <w:sz w:val="24"/>
          <w:szCs w:val="24"/>
          <w:lang w:val="en-US"/>
        </w:rPr>
      </w:pPr>
      <w:r w:rsidRPr="000E7541">
        <w:rPr>
          <w:rFonts w:ascii="Times New Roman" w:eastAsia="Times New Roman" w:hAnsi="Times New Roman" w:cs="Times New Roman"/>
          <w:sz w:val="24"/>
          <w:szCs w:val="24"/>
          <w:lang w:val="en-US"/>
        </w:rPr>
        <w:t>Юрисдикція: Усі спори, що виникнуть з цього Договору, будуть вирішуватися в судах України.</w:t>
      </w:r>
    </w:p>
    <w:p w14:paraId="76C219AD" w14:textId="77777777" w:rsidR="000E7541" w:rsidRPr="000E7541" w:rsidRDefault="000E7541" w:rsidP="000E7541">
      <w:pPr>
        <w:numPr>
          <w:ilvl w:val="0"/>
          <w:numId w:val="46"/>
        </w:numPr>
        <w:spacing w:before="100" w:beforeAutospacing="1" w:after="100" w:afterAutospacing="1" w:line="240" w:lineRule="auto"/>
        <w:rPr>
          <w:rFonts w:ascii="Times New Roman" w:eastAsia="Times New Roman" w:hAnsi="Times New Roman" w:cs="Times New Roman"/>
          <w:sz w:val="24"/>
          <w:szCs w:val="24"/>
          <w:lang w:val="en-US"/>
        </w:rPr>
      </w:pPr>
      <w:r w:rsidRPr="000E7541">
        <w:rPr>
          <w:rFonts w:ascii="Times New Roman" w:eastAsia="Times New Roman" w:hAnsi="Times New Roman" w:cs="Times New Roman"/>
          <w:sz w:val="24"/>
          <w:szCs w:val="24"/>
          <w:lang w:val="en-US"/>
        </w:rPr>
        <w:t>Зміни до Договору: Зміни до цього Договору можуть бути внесені лише за взаємною згодою Сторін.</w:t>
      </w:r>
    </w:p>
    <w:p w14:paraId="0F5FF88A" w14:textId="77777777" w:rsidR="000E7541" w:rsidRPr="000E7541" w:rsidRDefault="000E7541" w:rsidP="000E7541">
      <w:pPr>
        <w:numPr>
          <w:ilvl w:val="0"/>
          <w:numId w:val="46"/>
        </w:numPr>
        <w:spacing w:before="100" w:beforeAutospacing="1" w:after="100" w:afterAutospacing="1" w:line="240" w:lineRule="auto"/>
        <w:rPr>
          <w:rFonts w:ascii="Times New Roman" w:eastAsia="Times New Roman" w:hAnsi="Times New Roman" w:cs="Times New Roman"/>
          <w:sz w:val="24"/>
          <w:szCs w:val="24"/>
          <w:lang w:val="en-US"/>
        </w:rPr>
      </w:pPr>
      <w:r w:rsidRPr="000E7541">
        <w:rPr>
          <w:rFonts w:ascii="Times New Roman" w:eastAsia="Times New Roman" w:hAnsi="Times New Roman" w:cs="Times New Roman"/>
          <w:sz w:val="24"/>
          <w:szCs w:val="24"/>
          <w:lang w:val="en-US"/>
        </w:rPr>
        <w:lastRenderedPageBreak/>
        <w:t>Дійсність: Цей Договір набирає чинності з моменту підписання його обома Сторонами.</w:t>
      </w:r>
    </w:p>
    <w:p w14:paraId="6FCE6ED1" w14:textId="77777777" w:rsidR="000E7541" w:rsidRPr="000E7541" w:rsidRDefault="000E7541" w:rsidP="000E7541">
      <w:pPr>
        <w:spacing w:before="100" w:beforeAutospacing="1" w:after="100" w:afterAutospacing="1" w:line="240" w:lineRule="auto"/>
        <w:rPr>
          <w:rFonts w:ascii="Times New Roman" w:eastAsia="Times New Roman" w:hAnsi="Times New Roman" w:cs="Times New Roman"/>
          <w:sz w:val="24"/>
          <w:szCs w:val="24"/>
          <w:lang w:val="en-US"/>
        </w:rPr>
      </w:pPr>
      <w:r w:rsidRPr="000E7541">
        <w:rPr>
          <w:rFonts w:ascii="Times New Roman" w:eastAsia="Times New Roman" w:hAnsi="Times New Roman" w:cs="Times New Roman"/>
          <w:sz w:val="24"/>
          <w:szCs w:val="24"/>
          <w:lang w:val="en-US"/>
        </w:rPr>
        <w:t>Покупець: [підпис Покупця] [ім'я та прізвище Покупця]</w:t>
      </w:r>
    </w:p>
    <w:p w14:paraId="5D7E39F7" w14:textId="77777777" w:rsidR="000E7541" w:rsidRPr="000E7541" w:rsidRDefault="000E7541" w:rsidP="000E7541">
      <w:pPr>
        <w:spacing w:before="100" w:beforeAutospacing="1" w:after="100" w:afterAutospacing="1" w:line="240" w:lineRule="auto"/>
        <w:rPr>
          <w:rFonts w:ascii="Times New Roman" w:eastAsia="Times New Roman" w:hAnsi="Times New Roman" w:cs="Times New Roman"/>
          <w:sz w:val="24"/>
          <w:szCs w:val="24"/>
          <w:lang w:val="en-US"/>
        </w:rPr>
      </w:pPr>
      <w:r w:rsidRPr="000E7541">
        <w:rPr>
          <w:rFonts w:ascii="Times New Roman" w:eastAsia="Times New Roman" w:hAnsi="Times New Roman" w:cs="Times New Roman"/>
          <w:sz w:val="24"/>
          <w:szCs w:val="24"/>
          <w:lang w:val="en-US"/>
        </w:rPr>
        <w:t>Продавець: [підпис Продавця] [ім'я та прізвище Продавця]</w:t>
      </w:r>
    </w:p>
    <w:p w14:paraId="4E82A441" w14:textId="77777777" w:rsidR="000E7541" w:rsidRPr="000E7541" w:rsidRDefault="000E7541" w:rsidP="000E7541">
      <w:pPr>
        <w:spacing w:before="100" w:beforeAutospacing="1" w:after="100" w:afterAutospacing="1" w:line="240" w:lineRule="auto"/>
        <w:rPr>
          <w:rFonts w:ascii="Times New Roman" w:eastAsia="Times New Roman" w:hAnsi="Times New Roman" w:cs="Times New Roman"/>
          <w:sz w:val="24"/>
          <w:szCs w:val="24"/>
          <w:lang w:val="en-US"/>
        </w:rPr>
      </w:pPr>
      <w:r w:rsidRPr="000E7541">
        <w:rPr>
          <w:rFonts w:ascii="Times New Roman" w:eastAsia="Times New Roman" w:hAnsi="Times New Roman" w:cs="Times New Roman"/>
          <w:sz w:val="24"/>
          <w:szCs w:val="24"/>
          <w:lang w:val="en-US"/>
        </w:rPr>
        <w:t>Дата підписання: [дата підписання договору]</w:t>
      </w:r>
    </w:p>
    <w:p w14:paraId="04E41E32" w14:textId="77777777" w:rsidR="000E7541" w:rsidRPr="000E7541" w:rsidRDefault="000E7541" w:rsidP="000E7541">
      <w:pPr>
        <w:spacing w:before="100" w:beforeAutospacing="1" w:after="100" w:afterAutospacing="1" w:line="240" w:lineRule="auto"/>
        <w:rPr>
          <w:rFonts w:ascii="Times New Roman" w:eastAsia="Times New Roman" w:hAnsi="Times New Roman" w:cs="Times New Roman"/>
          <w:sz w:val="24"/>
          <w:szCs w:val="24"/>
          <w:lang w:val="en-US"/>
        </w:rPr>
      </w:pPr>
      <w:r w:rsidRPr="000E7541">
        <w:rPr>
          <w:rFonts w:ascii="Times New Roman" w:eastAsia="Times New Roman" w:hAnsi="Times New Roman" w:cs="Times New Roman"/>
          <w:sz w:val="24"/>
          <w:szCs w:val="24"/>
          <w:lang w:val="en-US"/>
        </w:rPr>
        <w:t>Цей шаблон Договору купівлі-продажу на умовах EXW відповідає законодавству України та може бути використаний як основа для укладення договору між Покупцем та Продавцем. Однак, перед підписанням договору рекомендується проконсультуватися з юристом для перевірки та коригування умов договору відповідно до конкретних потреб та вимог Сторін.</w:t>
      </w:r>
    </w:p>
    <w:p w14:paraId="37A851AF" w14:textId="2EB72496" w:rsidR="00667E05" w:rsidRPr="000E7541" w:rsidRDefault="00667E05" w:rsidP="000E7541"/>
    <w:sectPr w:rsidR="00667E05" w:rsidRPr="000E75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F0DA8"/>
    <w:multiLevelType w:val="multilevel"/>
    <w:tmpl w:val="297AA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86F11"/>
    <w:multiLevelType w:val="multilevel"/>
    <w:tmpl w:val="69123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137250"/>
    <w:multiLevelType w:val="multilevel"/>
    <w:tmpl w:val="6748A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D75371"/>
    <w:multiLevelType w:val="multilevel"/>
    <w:tmpl w:val="9A02A9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56792E"/>
    <w:multiLevelType w:val="multilevel"/>
    <w:tmpl w:val="54466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0C3D75"/>
    <w:multiLevelType w:val="multilevel"/>
    <w:tmpl w:val="01625A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9E4482"/>
    <w:multiLevelType w:val="multilevel"/>
    <w:tmpl w:val="CE2C1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C562FE"/>
    <w:multiLevelType w:val="multilevel"/>
    <w:tmpl w:val="FF0404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54209B"/>
    <w:multiLevelType w:val="multilevel"/>
    <w:tmpl w:val="3BA6A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95725C"/>
    <w:multiLevelType w:val="multilevel"/>
    <w:tmpl w:val="EE420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4F58D8"/>
    <w:multiLevelType w:val="multilevel"/>
    <w:tmpl w:val="5B38D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F655D1"/>
    <w:multiLevelType w:val="multilevel"/>
    <w:tmpl w:val="DE807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7E2DEC"/>
    <w:multiLevelType w:val="multilevel"/>
    <w:tmpl w:val="04742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6D5754"/>
    <w:multiLevelType w:val="multilevel"/>
    <w:tmpl w:val="EFB80A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BB350F"/>
    <w:multiLevelType w:val="multilevel"/>
    <w:tmpl w:val="7396B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794701"/>
    <w:multiLevelType w:val="multilevel"/>
    <w:tmpl w:val="56766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112B04"/>
    <w:multiLevelType w:val="multilevel"/>
    <w:tmpl w:val="E10AE0D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8513FB"/>
    <w:multiLevelType w:val="multilevel"/>
    <w:tmpl w:val="5E5C8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1B5716"/>
    <w:multiLevelType w:val="multilevel"/>
    <w:tmpl w:val="49FA9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E74564"/>
    <w:multiLevelType w:val="multilevel"/>
    <w:tmpl w:val="AD24E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4657AC"/>
    <w:multiLevelType w:val="multilevel"/>
    <w:tmpl w:val="56940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ED2812"/>
    <w:multiLevelType w:val="multilevel"/>
    <w:tmpl w:val="E1DEB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F84279"/>
    <w:multiLevelType w:val="multilevel"/>
    <w:tmpl w:val="C1A0C3A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9E0628"/>
    <w:multiLevelType w:val="multilevel"/>
    <w:tmpl w:val="A8680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933AAC"/>
    <w:multiLevelType w:val="multilevel"/>
    <w:tmpl w:val="408CB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E5A27C6"/>
    <w:multiLevelType w:val="multilevel"/>
    <w:tmpl w:val="03B82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DD07C1"/>
    <w:multiLevelType w:val="multilevel"/>
    <w:tmpl w:val="75802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3D7659"/>
    <w:multiLevelType w:val="multilevel"/>
    <w:tmpl w:val="ED989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FD0FB6"/>
    <w:multiLevelType w:val="multilevel"/>
    <w:tmpl w:val="FD42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402FEF"/>
    <w:multiLevelType w:val="multilevel"/>
    <w:tmpl w:val="4ADC3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8B6F25"/>
    <w:multiLevelType w:val="multilevel"/>
    <w:tmpl w:val="8086F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007F5E"/>
    <w:multiLevelType w:val="multilevel"/>
    <w:tmpl w:val="32822E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E7170FB"/>
    <w:multiLevelType w:val="multilevel"/>
    <w:tmpl w:val="461AD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9B2CB9"/>
    <w:multiLevelType w:val="multilevel"/>
    <w:tmpl w:val="E8BAD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231434"/>
    <w:multiLevelType w:val="multilevel"/>
    <w:tmpl w:val="88080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2F92E9D"/>
    <w:multiLevelType w:val="multilevel"/>
    <w:tmpl w:val="06B25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1328D7"/>
    <w:multiLevelType w:val="multilevel"/>
    <w:tmpl w:val="1A742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31450F"/>
    <w:multiLevelType w:val="multilevel"/>
    <w:tmpl w:val="486EF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9A776EF"/>
    <w:multiLevelType w:val="multilevel"/>
    <w:tmpl w:val="E2F09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8C0944"/>
    <w:multiLevelType w:val="multilevel"/>
    <w:tmpl w:val="54DE1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8C60CA"/>
    <w:multiLevelType w:val="multilevel"/>
    <w:tmpl w:val="ECB6B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7A82FF1"/>
    <w:multiLevelType w:val="multilevel"/>
    <w:tmpl w:val="C9CC1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F63AFC"/>
    <w:multiLevelType w:val="multilevel"/>
    <w:tmpl w:val="19AAE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C71631"/>
    <w:multiLevelType w:val="multilevel"/>
    <w:tmpl w:val="19263E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BF36769"/>
    <w:multiLevelType w:val="multilevel"/>
    <w:tmpl w:val="E8386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CB27C97"/>
    <w:multiLevelType w:val="multilevel"/>
    <w:tmpl w:val="E0083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0098434">
    <w:abstractNumId w:val="19"/>
  </w:num>
  <w:num w:numId="2" w16cid:durableId="3170644">
    <w:abstractNumId w:val="15"/>
  </w:num>
  <w:num w:numId="3" w16cid:durableId="919869436">
    <w:abstractNumId w:val="5"/>
  </w:num>
  <w:num w:numId="4" w16cid:durableId="727270083">
    <w:abstractNumId w:val="25"/>
  </w:num>
  <w:num w:numId="5" w16cid:durableId="1910923230">
    <w:abstractNumId w:val="43"/>
  </w:num>
  <w:num w:numId="6" w16cid:durableId="1497912580">
    <w:abstractNumId w:val="0"/>
  </w:num>
  <w:num w:numId="7" w16cid:durableId="189027872">
    <w:abstractNumId w:val="16"/>
  </w:num>
  <w:num w:numId="8" w16cid:durableId="109781096">
    <w:abstractNumId w:val="17"/>
  </w:num>
  <w:num w:numId="9" w16cid:durableId="1236358893">
    <w:abstractNumId w:val="36"/>
  </w:num>
  <w:num w:numId="10" w16cid:durableId="293221551">
    <w:abstractNumId w:val="42"/>
  </w:num>
  <w:num w:numId="11" w16cid:durableId="1208493484">
    <w:abstractNumId w:val="26"/>
  </w:num>
  <w:num w:numId="12" w16cid:durableId="737283380">
    <w:abstractNumId w:val="33"/>
  </w:num>
  <w:num w:numId="13" w16cid:durableId="1039478220">
    <w:abstractNumId w:val="11"/>
  </w:num>
  <w:num w:numId="14" w16cid:durableId="856768213">
    <w:abstractNumId w:val="8"/>
  </w:num>
  <w:num w:numId="15" w16cid:durableId="963467114">
    <w:abstractNumId w:val="34"/>
  </w:num>
  <w:num w:numId="16" w16cid:durableId="998196522">
    <w:abstractNumId w:val="28"/>
  </w:num>
  <w:num w:numId="17" w16cid:durableId="627666740">
    <w:abstractNumId w:val="13"/>
  </w:num>
  <w:num w:numId="18" w16cid:durableId="417292566">
    <w:abstractNumId w:val="38"/>
  </w:num>
  <w:num w:numId="19" w16cid:durableId="710812712">
    <w:abstractNumId w:val="22"/>
  </w:num>
  <w:num w:numId="20" w16cid:durableId="1610431615">
    <w:abstractNumId w:val="30"/>
  </w:num>
  <w:num w:numId="21" w16cid:durableId="1905675464">
    <w:abstractNumId w:val="6"/>
  </w:num>
  <w:num w:numId="22" w16cid:durableId="239752819">
    <w:abstractNumId w:val="12"/>
  </w:num>
  <w:num w:numId="23" w16cid:durableId="454325818">
    <w:abstractNumId w:val="20"/>
  </w:num>
  <w:num w:numId="24" w16cid:durableId="1618608535">
    <w:abstractNumId w:val="35"/>
  </w:num>
  <w:num w:numId="25" w16cid:durableId="1574898924">
    <w:abstractNumId w:val="3"/>
  </w:num>
  <w:num w:numId="26" w16cid:durableId="801923253">
    <w:abstractNumId w:val="32"/>
  </w:num>
  <w:num w:numId="27" w16cid:durableId="639847048">
    <w:abstractNumId w:val="23"/>
  </w:num>
  <w:num w:numId="28" w16cid:durableId="1375042466">
    <w:abstractNumId w:val="2"/>
  </w:num>
  <w:num w:numId="29" w16cid:durableId="1774279308">
    <w:abstractNumId w:val="18"/>
  </w:num>
  <w:num w:numId="30" w16cid:durableId="476142520">
    <w:abstractNumId w:val="1"/>
  </w:num>
  <w:num w:numId="31" w16cid:durableId="1304039581">
    <w:abstractNumId w:val="37"/>
  </w:num>
  <w:num w:numId="32" w16cid:durableId="752311555">
    <w:abstractNumId w:val="44"/>
  </w:num>
  <w:num w:numId="33" w16cid:durableId="637106675">
    <w:abstractNumId w:val="41"/>
  </w:num>
  <w:num w:numId="34" w16cid:durableId="303656318">
    <w:abstractNumId w:val="7"/>
  </w:num>
  <w:num w:numId="35" w16cid:durableId="332491485">
    <w:abstractNumId w:val="29"/>
  </w:num>
  <w:num w:numId="36" w16cid:durableId="596909459">
    <w:abstractNumId w:val="45"/>
  </w:num>
  <w:num w:numId="37" w16cid:durableId="826214489">
    <w:abstractNumId w:val="24"/>
  </w:num>
  <w:num w:numId="38" w16cid:durableId="1794009637">
    <w:abstractNumId w:val="40"/>
  </w:num>
  <w:num w:numId="39" w16cid:durableId="1280843473">
    <w:abstractNumId w:val="21"/>
  </w:num>
  <w:num w:numId="40" w16cid:durableId="546189660">
    <w:abstractNumId w:val="31"/>
  </w:num>
  <w:num w:numId="41" w16cid:durableId="1422945136">
    <w:abstractNumId w:val="4"/>
  </w:num>
  <w:num w:numId="42" w16cid:durableId="691418650">
    <w:abstractNumId w:val="39"/>
  </w:num>
  <w:num w:numId="43" w16cid:durableId="398750394">
    <w:abstractNumId w:val="27"/>
  </w:num>
  <w:num w:numId="44" w16cid:durableId="701562987">
    <w:abstractNumId w:val="14"/>
  </w:num>
  <w:num w:numId="45" w16cid:durableId="1947619193">
    <w:abstractNumId w:val="10"/>
  </w:num>
  <w:num w:numId="46" w16cid:durableId="2058969549">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58C3"/>
    <w:rsid w:val="00007A3C"/>
    <w:rsid w:val="00007F1F"/>
    <w:rsid w:val="00007F39"/>
    <w:rsid w:val="000126D5"/>
    <w:rsid w:val="00016F59"/>
    <w:rsid w:val="00020BB5"/>
    <w:rsid w:val="00021F94"/>
    <w:rsid w:val="00022FC9"/>
    <w:rsid w:val="000246A0"/>
    <w:rsid w:val="000253DA"/>
    <w:rsid w:val="000275BF"/>
    <w:rsid w:val="00032922"/>
    <w:rsid w:val="000335D2"/>
    <w:rsid w:val="00033B6A"/>
    <w:rsid w:val="00036D4B"/>
    <w:rsid w:val="00037D25"/>
    <w:rsid w:val="00040AA8"/>
    <w:rsid w:val="00040C5E"/>
    <w:rsid w:val="000439E6"/>
    <w:rsid w:val="00046522"/>
    <w:rsid w:val="0004656E"/>
    <w:rsid w:val="000472B7"/>
    <w:rsid w:val="000560DE"/>
    <w:rsid w:val="0006105A"/>
    <w:rsid w:val="00062AAB"/>
    <w:rsid w:val="00063674"/>
    <w:rsid w:val="00064685"/>
    <w:rsid w:val="00067F21"/>
    <w:rsid w:val="00070F5E"/>
    <w:rsid w:val="00074547"/>
    <w:rsid w:val="00074DC6"/>
    <w:rsid w:val="00075087"/>
    <w:rsid w:val="000753D8"/>
    <w:rsid w:val="00076E71"/>
    <w:rsid w:val="00084CD3"/>
    <w:rsid w:val="00085BF3"/>
    <w:rsid w:val="0008611D"/>
    <w:rsid w:val="00090A5C"/>
    <w:rsid w:val="00091854"/>
    <w:rsid w:val="000923C9"/>
    <w:rsid w:val="000A0DE9"/>
    <w:rsid w:val="000A1D81"/>
    <w:rsid w:val="000A4D3A"/>
    <w:rsid w:val="000A6AC3"/>
    <w:rsid w:val="000B02A3"/>
    <w:rsid w:val="000B3544"/>
    <w:rsid w:val="000B6F1B"/>
    <w:rsid w:val="000C17F1"/>
    <w:rsid w:val="000C2CDD"/>
    <w:rsid w:val="000C4023"/>
    <w:rsid w:val="000C7E86"/>
    <w:rsid w:val="000D0572"/>
    <w:rsid w:val="000D736A"/>
    <w:rsid w:val="000E11E7"/>
    <w:rsid w:val="000E19FB"/>
    <w:rsid w:val="000E2708"/>
    <w:rsid w:val="000E3137"/>
    <w:rsid w:val="000E3CE8"/>
    <w:rsid w:val="000E5F5E"/>
    <w:rsid w:val="000E6C7C"/>
    <w:rsid w:val="000E7541"/>
    <w:rsid w:val="000F03E2"/>
    <w:rsid w:val="000F055A"/>
    <w:rsid w:val="000F1F16"/>
    <w:rsid w:val="000F2676"/>
    <w:rsid w:val="000F5354"/>
    <w:rsid w:val="000F5C28"/>
    <w:rsid w:val="000F7EC4"/>
    <w:rsid w:val="00100FC8"/>
    <w:rsid w:val="00101EEF"/>
    <w:rsid w:val="001029AA"/>
    <w:rsid w:val="001029B2"/>
    <w:rsid w:val="00104B2F"/>
    <w:rsid w:val="001053D5"/>
    <w:rsid w:val="00106786"/>
    <w:rsid w:val="00111ED4"/>
    <w:rsid w:val="00112C8A"/>
    <w:rsid w:val="00114E53"/>
    <w:rsid w:val="00116BB2"/>
    <w:rsid w:val="00117DCA"/>
    <w:rsid w:val="00120DA5"/>
    <w:rsid w:val="001217D4"/>
    <w:rsid w:val="001229FD"/>
    <w:rsid w:val="0012313F"/>
    <w:rsid w:val="00126950"/>
    <w:rsid w:val="001275F6"/>
    <w:rsid w:val="00133390"/>
    <w:rsid w:val="00133A1B"/>
    <w:rsid w:val="00134200"/>
    <w:rsid w:val="00135920"/>
    <w:rsid w:val="001365AF"/>
    <w:rsid w:val="00136E6A"/>
    <w:rsid w:val="001439A6"/>
    <w:rsid w:val="00146210"/>
    <w:rsid w:val="00152793"/>
    <w:rsid w:val="001533F6"/>
    <w:rsid w:val="00154F52"/>
    <w:rsid w:val="001558DE"/>
    <w:rsid w:val="0016137C"/>
    <w:rsid w:val="00162C49"/>
    <w:rsid w:val="00164882"/>
    <w:rsid w:val="0017416C"/>
    <w:rsid w:val="00175EBC"/>
    <w:rsid w:val="00177CC1"/>
    <w:rsid w:val="0018439D"/>
    <w:rsid w:val="001844D4"/>
    <w:rsid w:val="001849B8"/>
    <w:rsid w:val="00185F0B"/>
    <w:rsid w:val="00187466"/>
    <w:rsid w:val="00187552"/>
    <w:rsid w:val="00191BD9"/>
    <w:rsid w:val="00192983"/>
    <w:rsid w:val="001963C5"/>
    <w:rsid w:val="001A057D"/>
    <w:rsid w:val="001A1C6B"/>
    <w:rsid w:val="001A29B6"/>
    <w:rsid w:val="001A307E"/>
    <w:rsid w:val="001A5AA1"/>
    <w:rsid w:val="001A5D8B"/>
    <w:rsid w:val="001A5FB4"/>
    <w:rsid w:val="001A6EB9"/>
    <w:rsid w:val="001A7A6B"/>
    <w:rsid w:val="001A7E7D"/>
    <w:rsid w:val="001B33CC"/>
    <w:rsid w:val="001B33FF"/>
    <w:rsid w:val="001B519D"/>
    <w:rsid w:val="001B7050"/>
    <w:rsid w:val="001B7D78"/>
    <w:rsid w:val="001C3876"/>
    <w:rsid w:val="001C65C4"/>
    <w:rsid w:val="001D1FEA"/>
    <w:rsid w:val="001D2DC6"/>
    <w:rsid w:val="001D42CF"/>
    <w:rsid w:val="001D48C2"/>
    <w:rsid w:val="001D65A1"/>
    <w:rsid w:val="001E0D1B"/>
    <w:rsid w:val="001E3539"/>
    <w:rsid w:val="001E5B0D"/>
    <w:rsid w:val="001E6F70"/>
    <w:rsid w:val="001F249B"/>
    <w:rsid w:val="001F454F"/>
    <w:rsid w:val="001F7650"/>
    <w:rsid w:val="001F7E30"/>
    <w:rsid w:val="00206764"/>
    <w:rsid w:val="00207F42"/>
    <w:rsid w:val="00211AB0"/>
    <w:rsid w:val="00212BFF"/>
    <w:rsid w:val="0021342D"/>
    <w:rsid w:val="00217585"/>
    <w:rsid w:val="00217FA4"/>
    <w:rsid w:val="002225ED"/>
    <w:rsid w:val="00222CB8"/>
    <w:rsid w:val="002238CD"/>
    <w:rsid w:val="00223F96"/>
    <w:rsid w:val="00226103"/>
    <w:rsid w:val="00226BA2"/>
    <w:rsid w:val="00232C36"/>
    <w:rsid w:val="00242504"/>
    <w:rsid w:val="00242566"/>
    <w:rsid w:val="00242B49"/>
    <w:rsid w:val="0024319A"/>
    <w:rsid w:val="002434BB"/>
    <w:rsid w:val="00243C46"/>
    <w:rsid w:val="002478D9"/>
    <w:rsid w:val="00247DA9"/>
    <w:rsid w:val="00247F1F"/>
    <w:rsid w:val="0025177A"/>
    <w:rsid w:val="00252060"/>
    <w:rsid w:val="00254E02"/>
    <w:rsid w:val="002550B2"/>
    <w:rsid w:val="00255844"/>
    <w:rsid w:val="002573F3"/>
    <w:rsid w:val="00257C97"/>
    <w:rsid w:val="002619EF"/>
    <w:rsid w:val="002640E1"/>
    <w:rsid w:val="00264EA5"/>
    <w:rsid w:val="002655AD"/>
    <w:rsid w:val="00266DA6"/>
    <w:rsid w:val="00266FA2"/>
    <w:rsid w:val="00270D79"/>
    <w:rsid w:val="00272E08"/>
    <w:rsid w:val="00273765"/>
    <w:rsid w:val="00273A39"/>
    <w:rsid w:val="002815D8"/>
    <w:rsid w:val="002845C0"/>
    <w:rsid w:val="00284ED1"/>
    <w:rsid w:val="002857AD"/>
    <w:rsid w:val="00291D1B"/>
    <w:rsid w:val="00292CC9"/>
    <w:rsid w:val="00294474"/>
    <w:rsid w:val="002953C2"/>
    <w:rsid w:val="0029596B"/>
    <w:rsid w:val="00296137"/>
    <w:rsid w:val="002A2909"/>
    <w:rsid w:val="002A5965"/>
    <w:rsid w:val="002B104F"/>
    <w:rsid w:val="002B2F10"/>
    <w:rsid w:val="002B527D"/>
    <w:rsid w:val="002C5358"/>
    <w:rsid w:val="002C7DF3"/>
    <w:rsid w:val="002D0738"/>
    <w:rsid w:val="002D07E9"/>
    <w:rsid w:val="002D1C8A"/>
    <w:rsid w:val="002D2124"/>
    <w:rsid w:val="002D36FA"/>
    <w:rsid w:val="002D4E40"/>
    <w:rsid w:val="002D712A"/>
    <w:rsid w:val="002E0DF6"/>
    <w:rsid w:val="002F388E"/>
    <w:rsid w:val="002F4EF5"/>
    <w:rsid w:val="00300334"/>
    <w:rsid w:val="00302A59"/>
    <w:rsid w:val="0030456D"/>
    <w:rsid w:val="003066BC"/>
    <w:rsid w:val="00314571"/>
    <w:rsid w:val="0031463D"/>
    <w:rsid w:val="003177B2"/>
    <w:rsid w:val="00317E1D"/>
    <w:rsid w:val="0032089E"/>
    <w:rsid w:val="00324E64"/>
    <w:rsid w:val="00325D1D"/>
    <w:rsid w:val="00333FB6"/>
    <w:rsid w:val="0033427A"/>
    <w:rsid w:val="00334AB9"/>
    <w:rsid w:val="00334C84"/>
    <w:rsid w:val="0033625C"/>
    <w:rsid w:val="00343D9D"/>
    <w:rsid w:val="00343FFA"/>
    <w:rsid w:val="00347A9B"/>
    <w:rsid w:val="00350A90"/>
    <w:rsid w:val="00352B50"/>
    <w:rsid w:val="00352F77"/>
    <w:rsid w:val="0035459A"/>
    <w:rsid w:val="003573EA"/>
    <w:rsid w:val="00361135"/>
    <w:rsid w:val="003615F5"/>
    <w:rsid w:val="00362690"/>
    <w:rsid w:val="00363C6B"/>
    <w:rsid w:val="00363F2A"/>
    <w:rsid w:val="003648C5"/>
    <w:rsid w:val="00364C79"/>
    <w:rsid w:val="00365A12"/>
    <w:rsid w:val="00366F22"/>
    <w:rsid w:val="003672FC"/>
    <w:rsid w:val="00370BA3"/>
    <w:rsid w:val="00370F77"/>
    <w:rsid w:val="00373210"/>
    <w:rsid w:val="00373E9D"/>
    <w:rsid w:val="00374422"/>
    <w:rsid w:val="00375E07"/>
    <w:rsid w:val="0037779D"/>
    <w:rsid w:val="00381B7E"/>
    <w:rsid w:val="00382684"/>
    <w:rsid w:val="00382865"/>
    <w:rsid w:val="0038472D"/>
    <w:rsid w:val="00384949"/>
    <w:rsid w:val="00385335"/>
    <w:rsid w:val="00385EA1"/>
    <w:rsid w:val="003870D0"/>
    <w:rsid w:val="0038740B"/>
    <w:rsid w:val="00391416"/>
    <w:rsid w:val="00393AF8"/>
    <w:rsid w:val="0039776F"/>
    <w:rsid w:val="003A0D30"/>
    <w:rsid w:val="003A24F6"/>
    <w:rsid w:val="003A259E"/>
    <w:rsid w:val="003A4196"/>
    <w:rsid w:val="003A790C"/>
    <w:rsid w:val="003B05AA"/>
    <w:rsid w:val="003B25C4"/>
    <w:rsid w:val="003B78A5"/>
    <w:rsid w:val="003C0194"/>
    <w:rsid w:val="003C1944"/>
    <w:rsid w:val="003C5A63"/>
    <w:rsid w:val="003C5C53"/>
    <w:rsid w:val="003D017A"/>
    <w:rsid w:val="003D0C80"/>
    <w:rsid w:val="003D1002"/>
    <w:rsid w:val="003D2A01"/>
    <w:rsid w:val="003D3B2A"/>
    <w:rsid w:val="003D45F5"/>
    <w:rsid w:val="003E3571"/>
    <w:rsid w:val="003E3FC0"/>
    <w:rsid w:val="003E48E3"/>
    <w:rsid w:val="003E5BA3"/>
    <w:rsid w:val="003E749F"/>
    <w:rsid w:val="003E78DF"/>
    <w:rsid w:val="003F18C3"/>
    <w:rsid w:val="003F1B7E"/>
    <w:rsid w:val="003F454F"/>
    <w:rsid w:val="003F4BFE"/>
    <w:rsid w:val="003F50E2"/>
    <w:rsid w:val="00401460"/>
    <w:rsid w:val="00406022"/>
    <w:rsid w:val="00406F77"/>
    <w:rsid w:val="00411105"/>
    <w:rsid w:val="004139D5"/>
    <w:rsid w:val="00413A68"/>
    <w:rsid w:val="00416A04"/>
    <w:rsid w:val="00420513"/>
    <w:rsid w:val="00427FE4"/>
    <w:rsid w:val="00430750"/>
    <w:rsid w:val="00431416"/>
    <w:rsid w:val="004324D1"/>
    <w:rsid w:val="00434759"/>
    <w:rsid w:val="0044241A"/>
    <w:rsid w:val="004429CF"/>
    <w:rsid w:val="004433CB"/>
    <w:rsid w:val="0044586B"/>
    <w:rsid w:val="0045015F"/>
    <w:rsid w:val="00450539"/>
    <w:rsid w:val="00452725"/>
    <w:rsid w:val="004533F3"/>
    <w:rsid w:val="0045490B"/>
    <w:rsid w:val="00456AC3"/>
    <w:rsid w:val="0046028D"/>
    <w:rsid w:val="004614EB"/>
    <w:rsid w:val="00463A23"/>
    <w:rsid w:val="00464348"/>
    <w:rsid w:val="0046532C"/>
    <w:rsid w:val="004674B6"/>
    <w:rsid w:val="0046761D"/>
    <w:rsid w:val="00467D13"/>
    <w:rsid w:val="0047069E"/>
    <w:rsid w:val="00471C86"/>
    <w:rsid w:val="00473C0D"/>
    <w:rsid w:val="00476609"/>
    <w:rsid w:val="00476FAC"/>
    <w:rsid w:val="004770D6"/>
    <w:rsid w:val="004772A1"/>
    <w:rsid w:val="004818FE"/>
    <w:rsid w:val="00485D0F"/>
    <w:rsid w:val="00487A3F"/>
    <w:rsid w:val="00491BF9"/>
    <w:rsid w:val="00497651"/>
    <w:rsid w:val="004A05C4"/>
    <w:rsid w:val="004A28F3"/>
    <w:rsid w:val="004A7183"/>
    <w:rsid w:val="004B3418"/>
    <w:rsid w:val="004B4B99"/>
    <w:rsid w:val="004B6251"/>
    <w:rsid w:val="004C5873"/>
    <w:rsid w:val="004D33E4"/>
    <w:rsid w:val="004D74B9"/>
    <w:rsid w:val="004D7799"/>
    <w:rsid w:val="004E1BF8"/>
    <w:rsid w:val="004F5905"/>
    <w:rsid w:val="004F5C8E"/>
    <w:rsid w:val="00504C98"/>
    <w:rsid w:val="00505643"/>
    <w:rsid w:val="005070E1"/>
    <w:rsid w:val="00507CB4"/>
    <w:rsid w:val="00507D22"/>
    <w:rsid w:val="00515F0C"/>
    <w:rsid w:val="00516352"/>
    <w:rsid w:val="005222F7"/>
    <w:rsid w:val="00525EB2"/>
    <w:rsid w:val="00525EEE"/>
    <w:rsid w:val="005306A0"/>
    <w:rsid w:val="00530FC2"/>
    <w:rsid w:val="00531C0E"/>
    <w:rsid w:val="00534601"/>
    <w:rsid w:val="00536A0A"/>
    <w:rsid w:val="00537633"/>
    <w:rsid w:val="00542B59"/>
    <w:rsid w:val="00542E78"/>
    <w:rsid w:val="00546E58"/>
    <w:rsid w:val="005470F8"/>
    <w:rsid w:val="005471C1"/>
    <w:rsid w:val="00547A4B"/>
    <w:rsid w:val="00552EB5"/>
    <w:rsid w:val="005563A6"/>
    <w:rsid w:val="00556BA6"/>
    <w:rsid w:val="005576A9"/>
    <w:rsid w:val="005622D9"/>
    <w:rsid w:val="0056479B"/>
    <w:rsid w:val="00565A9B"/>
    <w:rsid w:val="00566419"/>
    <w:rsid w:val="005669B9"/>
    <w:rsid w:val="00570ABB"/>
    <w:rsid w:val="00570B44"/>
    <w:rsid w:val="00572C92"/>
    <w:rsid w:val="00573FC0"/>
    <w:rsid w:val="00575569"/>
    <w:rsid w:val="0057595D"/>
    <w:rsid w:val="00576781"/>
    <w:rsid w:val="00576EEC"/>
    <w:rsid w:val="005829C1"/>
    <w:rsid w:val="00586495"/>
    <w:rsid w:val="005876D3"/>
    <w:rsid w:val="00587E7F"/>
    <w:rsid w:val="005938E5"/>
    <w:rsid w:val="00596047"/>
    <w:rsid w:val="005976C5"/>
    <w:rsid w:val="005A1AA8"/>
    <w:rsid w:val="005A2074"/>
    <w:rsid w:val="005A37B2"/>
    <w:rsid w:val="005A4A41"/>
    <w:rsid w:val="005A5F97"/>
    <w:rsid w:val="005B0FCB"/>
    <w:rsid w:val="005B106D"/>
    <w:rsid w:val="005B2327"/>
    <w:rsid w:val="005B5A30"/>
    <w:rsid w:val="005B6320"/>
    <w:rsid w:val="005B7C78"/>
    <w:rsid w:val="005C18DE"/>
    <w:rsid w:val="005C2FDC"/>
    <w:rsid w:val="005C6804"/>
    <w:rsid w:val="005D0DEA"/>
    <w:rsid w:val="005D16D1"/>
    <w:rsid w:val="005D2E91"/>
    <w:rsid w:val="005D5B20"/>
    <w:rsid w:val="005D633D"/>
    <w:rsid w:val="005D7F53"/>
    <w:rsid w:val="005E122B"/>
    <w:rsid w:val="005E24F1"/>
    <w:rsid w:val="005E3AEB"/>
    <w:rsid w:val="005E4DB1"/>
    <w:rsid w:val="005E4DFE"/>
    <w:rsid w:val="005F2430"/>
    <w:rsid w:val="005F3B16"/>
    <w:rsid w:val="005F7AF9"/>
    <w:rsid w:val="00600C42"/>
    <w:rsid w:val="006053DB"/>
    <w:rsid w:val="00612AEA"/>
    <w:rsid w:val="0061391F"/>
    <w:rsid w:val="006142FC"/>
    <w:rsid w:val="00615EFC"/>
    <w:rsid w:val="006177E7"/>
    <w:rsid w:val="006208E1"/>
    <w:rsid w:val="0062262B"/>
    <w:rsid w:val="00623CAE"/>
    <w:rsid w:val="006263AD"/>
    <w:rsid w:val="0062663F"/>
    <w:rsid w:val="00630BEB"/>
    <w:rsid w:val="00633A17"/>
    <w:rsid w:val="00634BC4"/>
    <w:rsid w:val="006365FD"/>
    <w:rsid w:val="00637B36"/>
    <w:rsid w:val="00640257"/>
    <w:rsid w:val="00640801"/>
    <w:rsid w:val="00644735"/>
    <w:rsid w:val="006450F8"/>
    <w:rsid w:val="00645F4D"/>
    <w:rsid w:val="00646FC3"/>
    <w:rsid w:val="00651360"/>
    <w:rsid w:val="00653018"/>
    <w:rsid w:val="00655B40"/>
    <w:rsid w:val="00655E0F"/>
    <w:rsid w:val="00655F00"/>
    <w:rsid w:val="00664CDC"/>
    <w:rsid w:val="00665EF6"/>
    <w:rsid w:val="006665F1"/>
    <w:rsid w:val="0066686C"/>
    <w:rsid w:val="00667E05"/>
    <w:rsid w:val="00671433"/>
    <w:rsid w:val="00671AC8"/>
    <w:rsid w:val="00672C60"/>
    <w:rsid w:val="006753AC"/>
    <w:rsid w:val="0067595F"/>
    <w:rsid w:val="00677C05"/>
    <w:rsid w:val="00681F33"/>
    <w:rsid w:val="00683B14"/>
    <w:rsid w:val="006847D6"/>
    <w:rsid w:val="006871F5"/>
    <w:rsid w:val="006901EA"/>
    <w:rsid w:val="006913BF"/>
    <w:rsid w:val="0069180E"/>
    <w:rsid w:val="00693D0E"/>
    <w:rsid w:val="0069428E"/>
    <w:rsid w:val="00694842"/>
    <w:rsid w:val="00694F51"/>
    <w:rsid w:val="006952E5"/>
    <w:rsid w:val="00697557"/>
    <w:rsid w:val="0069780B"/>
    <w:rsid w:val="0069791A"/>
    <w:rsid w:val="006A173A"/>
    <w:rsid w:val="006A19E1"/>
    <w:rsid w:val="006A2C7D"/>
    <w:rsid w:val="006A2CDE"/>
    <w:rsid w:val="006A3AE4"/>
    <w:rsid w:val="006A44CF"/>
    <w:rsid w:val="006A6F43"/>
    <w:rsid w:val="006B040C"/>
    <w:rsid w:val="006B12F1"/>
    <w:rsid w:val="006B1A3B"/>
    <w:rsid w:val="006B4F53"/>
    <w:rsid w:val="006B6666"/>
    <w:rsid w:val="006B701A"/>
    <w:rsid w:val="006C3743"/>
    <w:rsid w:val="006C409F"/>
    <w:rsid w:val="006C5AF9"/>
    <w:rsid w:val="006C62DF"/>
    <w:rsid w:val="006C68CF"/>
    <w:rsid w:val="006C710C"/>
    <w:rsid w:val="006D28B5"/>
    <w:rsid w:val="006D314B"/>
    <w:rsid w:val="006D3412"/>
    <w:rsid w:val="006D35BB"/>
    <w:rsid w:val="006D477C"/>
    <w:rsid w:val="006D602D"/>
    <w:rsid w:val="006D676E"/>
    <w:rsid w:val="006E1E63"/>
    <w:rsid w:val="006E27F6"/>
    <w:rsid w:val="006E4615"/>
    <w:rsid w:val="006E7371"/>
    <w:rsid w:val="006F2493"/>
    <w:rsid w:val="006F32C3"/>
    <w:rsid w:val="006F41D7"/>
    <w:rsid w:val="006F6EDB"/>
    <w:rsid w:val="00704D38"/>
    <w:rsid w:val="007059F4"/>
    <w:rsid w:val="00705A0C"/>
    <w:rsid w:val="0070653C"/>
    <w:rsid w:val="00707C68"/>
    <w:rsid w:val="007115B8"/>
    <w:rsid w:val="00712C05"/>
    <w:rsid w:val="00714769"/>
    <w:rsid w:val="00714D14"/>
    <w:rsid w:val="00714D59"/>
    <w:rsid w:val="007150F7"/>
    <w:rsid w:val="00716D18"/>
    <w:rsid w:val="007208C7"/>
    <w:rsid w:val="00720FA4"/>
    <w:rsid w:val="007342EC"/>
    <w:rsid w:val="00735E3A"/>
    <w:rsid w:val="0073779C"/>
    <w:rsid w:val="0074037D"/>
    <w:rsid w:val="0074342E"/>
    <w:rsid w:val="0074471C"/>
    <w:rsid w:val="007449CC"/>
    <w:rsid w:val="00757B10"/>
    <w:rsid w:val="00760203"/>
    <w:rsid w:val="00763DD0"/>
    <w:rsid w:val="00765DC2"/>
    <w:rsid w:val="00777D58"/>
    <w:rsid w:val="00784CE2"/>
    <w:rsid w:val="00785032"/>
    <w:rsid w:val="00786452"/>
    <w:rsid w:val="0079175A"/>
    <w:rsid w:val="0079245D"/>
    <w:rsid w:val="00792ACB"/>
    <w:rsid w:val="00792C86"/>
    <w:rsid w:val="007940FE"/>
    <w:rsid w:val="00797543"/>
    <w:rsid w:val="007A00BA"/>
    <w:rsid w:val="007A1DA7"/>
    <w:rsid w:val="007A42E6"/>
    <w:rsid w:val="007A4543"/>
    <w:rsid w:val="007A61F4"/>
    <w:rsid w:val="007B0B20"/>
    <w:rsid w:val="007B113E"/>
    <w:rsid w:val="007B2226"/>
    <w:rsid w:val="007B453B"/>
    <w:rsid w:val="007B4EBB"/>
    <w:rsid w:val="007B5CF5"/>
    <w:rsid w:val="007B71DB"/>
    <w:rsid w:val="007C13CF"/>
    <w:rsid w:val="007C15ED"/>
    <w:rsid w:val="007C1EAE"/>
    <w:rsid w:val="007C2411"/>
    <w:rsid w:val="007C25A0"/>
    <w:rsid w:val="007C6ADF"/>
    <w:rsid w:val="007C70F7"/>
    <w:rsid w:val="007D06AA"/>
    <w:rsid w:val="007D098E"/>
    <w:rsid w:val="007D2F5F"/>
    <w:rsid w:val="007D64F1"/>
    <w:rsid w:val="007D6943"/>
    <w:rsid w:val="007D6B48"/>
    <w:rsid w:val="007D789D"/>
    <w:rsid w:val="007E4928"/>
    <w:rsid w:val="007E5B5E"/>
    <w:rsid w:val="007F0CBC"/>
    <w:rsid w:val="007F0F15"/>
    <w:rsid w:val="007F1713"/>
    <w:rsid w:val="007F2525"/>
    <w:rsid w:val="007F28FD"/>
    <w:rsid w:val="007F2E29"/>
    <w:rsid w:val="007F4646"/>
    <w:rsid w:val="0080262B"/>
    <w:rsid w:val="00804FDF"/>
    <w:rsid w:val="0080690F"/>
    <w:rsid w:val="008105D5"/>
    <w:rsid w:val="0082023D"/>
    <w:rsid w:val="00823511"/>
    <w:rsid w:val="00826B72"/>
    <w:rsid w:val="00830995"/>
    <w:rsid w:val="008309FE"/>
    <w:rsid w:val="00834168"/>
    <w:rsid w:val="008343C6"/>
    <w:rsid w:val="0083713C"/>
    <w:rsid w:val="008410A4"/>
    <w:rsid w:val="0084239C"/>
    <w:rsid w:val="008442CF"/>
    <w:rsid w:val="00844FF7"/>
    <w:rsid w:val="00847E8E"/>
    <w:rsid w:val="00850B8A"/>
    <w:rsid w:val="0085147A"/>
    <w:rsid w:val="00852BA6"/>
    <w:rsid w:val="00854751"/>
    <w:rsid w:val="00857409"/>
    <w:rsid w:val="0085759F"/>
    <w:rsid w:val="0086301D"/>
    <w:rsid w:val="008647D0"/>
    <w:rsid w:val="00865411"/>
    <w:rsid w:val="008666AD"/>
    <w:rsid w:val="00867D20"/>
    <w:rsid w:val="00870836"/>
    <w:rsid w:val="00871EC7"/>
    <w:rsid w:val="00873B9B"/>
    <w:rsid w:val="00873D84"/>
    <w:rsid w:val="00873E12"/>
    <w:rsid w:val="00873EC4"/>
    <w:rsid w:val="00874F91"/>
    <w:rsid w:val="008758CA"/>
    <w:rsid w:val="0087614B"/>
    <w:rsid w:val="00876B7E"/>
    <w:rsid w:val="00876EAE"/>
    <w:rsid w:val="00882333"/>
    <w:rsid w:val="008825D4"/>
    <w:rsid w:val="008913E9"/>
    <w:rsid w:val="00895F60"/>
    <w:rsid w:val="008A02C6"/>
    <w:rsid w:val="008A161E"/>
    <w:rsid w:val="008A1D93"/>
    <w:rsid w:val="008A31D6"/>
    <w:rsid w:val="008A3631"/>
    <w:rsid w:val="008A495D"/>
    <w:rsid w:val="008A57CD"/>
    <w:rsid w:val="008A7762"/>
    <w:rsid w:val="008B2D30"/>
    <w:rsid w:val="008B35E2"/>
    <w:rsid w:val="008B4620"/>
    <w:rsid w:val="008B484C"/>
    <w:rsid w:val="008B4B6A"/>
    <w:rsid w:val="008B69B6"/>
    <w:rsid w:val="008C018C"/>
    <w:rsid w:val="008C37B1"/>
    <w:rsid w:val="008C5822"/>
    <w:rsid w:val="008C7528"/>
    <w:rsid w:val="008D3B0A"/>
    <w:rsid w:val="008D663E"/>
    <w:rsid w:val="008E0C2B"/>
    <w:rsid w:val="008E0CB8"/>
    <w:rsid w:val="008E1642"/>
    <w:rsid w:val="008E3666"/>
    <w:rsid w:val="008E3819"/>
    <w:rsid w:val="008E78FF"/>
    <w:rsid w:val="008F042F"/>
    <w:rsid w:val="008F1580"/>
    <w:rsid w:val="008F2BB5"/>
    <w:rsid w:val="008F5191"/>
    <w:rsid w:val="008F67DF"/>
    <w:rsid w:val="008F75CA"/>
    <w:rsid w:val="008F7E49"/>
    <w:rsid w:val="009002B7"/>
    <w:rsid w:val="0090128F"/>
    <w:rsid w:val="00901B68"/>
    <w:rsid w:val="00903E11"/>
    <w:rsid w:val="00910952"/>
    <w:rsid w:val="00910C87"/>
    <w:rsid w:val="00911F70"/>
    <w:rsid w:val="00913C07"/>
    <w:rsid w:val="0091756F"/>
    <w:rsid w:val="00917703"/>
    <w:rsid w:val="00923002"/>
    <w:rsid w:val="00923110"/>
    <w:rsid w:val="0092481C"/>
    <w:rsid w:val="00926FEE"/>
    <w:rsid w:val="009270D3"/>
    <w:rsid w:val="00927A6E"/>
    <w:rsid w:val="00932470"/>
    <w:rsid w:val="009337EE"/>
    <w:rsid w:val="0093510D"/>
    <w:rsid w:val="009367A5"/>
    <w:rsid w:val="00940A1F"/>
    <w:rsid w:val="009410DE"/>
    <w:rsid w:val="00942C46"/>
    <w:rsid w:val="00950B05"/>
    <w:rsid w:val="00951B71"/>
    <w:rsid w:val="0095337B"/>
    <w:rsid w:val="00954836"/>
    <w:rsid w:val="00956BA6"/>
    <w:rsid w:val="00961025"/>
    <w:rsid w:val="00961D72"/>
    <w:rsid w:val="00964915"/>
    <w:rsid w:val="009649DA"/>
    <w:rsid w:val="00965DE1"/>
    <w:rsid w:val="00966134"/>
    <w:rsid w:val="00970223"/>
    <w:rsid w:val="0097196C"/>
    <w:rsid w:val="009729C9"/>
    <w:rsid w:val="00981311"/>
    <w:rsid w:val="009870A5"/>
    <w:rsid w:val="009914ED"/>
    <w:rsid w:val="00993924"/>
    <w:rsid w:val="00994A29"/>
    <w:rsid w:val="009954A2"/>
    <w:rsid w:val="00996ED5"/>
    <w:rsid w:val="009A0161"/>
    <w:rsid w:val="009A44C9"/>
    <w:rsid w:val="009A623E"/>
    <w:rsid w:val="009B0778"/>
    <w:rsid w:val="009B4127"/>
    <w:rsid w:val="009B4901"/>
    <w:rsid w:val="009C1084"/>
    <w:rsid w:val="009C24EF"/>
    <w:rsid w:val="009C301F"/>
    <w:rsid w:val="009C3606"/>
    <w:rsid w:val="009C4A8A"/>
    <w:rsid w:val="009D0BFA"/>
    <w:rsid w:val="009D58F4"/>
    <w:rsid w:val="009E33BA"/>
    <w:rsid w:val="009E4693"/>
    <w:rsid w:val="009E6459"/>
    <w:rsid w:val="009E798B"/>
    <w:rsid w:val="009F07A6"/>
    <w:rsid w:val="009F1F01"/>
    <w:rsid w:val="009F3BAE"/>
    <w:rsid w:val="009F4D1A"/>
    <w:rsid w:val="00A00713"/>
    <w:rsid w:val="00A01CB5"/>
    <w:rsid w:val="00A01F7D"/>
    <w:rsid w:val="00A034B2"/>
    <w:rsid w:val="00A06F58"/>
    <w:rsid w:val="00A10482"/>
    <w:rsid w:val="00A1296C"/>
    <w:rsid w:val="00A12974"/>
    <w:rsid w:val="00A154DD"/>
    <w:rsid w:val="00A15DDE"/>
    <w:rsid w:val="00A17E62"/>
    <w:rsid w:val="00A22708"/>
    <w:rsid w:val="00A2312D"/>
    <w:rsid w:val="00A23DFC"/>
    <w:rsid w:val="00A256EA"/>
    <w:rsid w:val="00A26BA7"/>
    <w:rsid w:val="00A275CD"/>
    <w:rsid w:val="00A35501"/>
    <w:rsid w:val="00A356E1"/>
    <w:rsid w:val="00A35C5E"/>
    <w:rsid w:val="00A44AC5"/>
    <w:rsid w:val="00A46CB7"/>
    <w:rsid w:val="00A4756D"/>
    <w:rsid w:val="00A47D4D"/>
    <w:rsid w:val="00A504E0"/>
    <w:rsid w:val="00A509E9"/>
    <w:rsid w:val="00A51487"/>
    <w:rsid w:val="00A520DC"/>
    <w:rsid w:val="00A543A9"/>
    <w:rsid w:val="00A54ED4"/>
    <w:rsid w:val="00A568A7"/>
    <w:rsid w:val="00A65655"/>
    <w:rsid w:val="00A72D37"/>
    <w:rsid w:val="00A7639C"/>
    <w:rsid w:val="00A76E15"/>
    <w:rsid w:val="00A81971"/>
    <w:rsid w:val="00A82034"/>
    <w:rsid w:val="00A83DCC"/>
    <w:rsid w:val="00A8716B"/>
    <w:rsid w:val="00A9415B"/>
    <w:rsid w:val="00A95C61"/>
    <w:rsid w:val="00A97509"/>
    <w:rsid w:val="00AA0639"/>
    <w:rsid w:val="00AA0C71"/>
    <w:rsid w:val="00AA0CA0"/>
    <w:rsid w:val="00AA1612"/>
    <w:rsid w:val="00AA1812"/>
    <w:rsid w:val="00AA1969"/>
    <w:rsid w:val="00AA1B33"/>
    <w:rsid w:val="00AA1CEA"/>
    <w:rsid w:val="00AA22F7"/>
    <w:rsid w:val="00AA30D9"/>
    <w:rsid w:val="00AA3BF7"/>
    <w:rsid w:val="00AA44D8"/>
    <w:rsid w:val="00AA506E"/>
    <w:rsid w:val="00AA6189"/>
    <w:rsid w:val="00AA74DA"/>
    <w:rsid w:val="00AB0A0A"/>
    <w:rsid w:val="00AB0C83"/>
    <w:rsid w:val="00AB237A"/>
    <w:rsid w:val="00AB68F1"/>
    <w:rsid w:val="00AB6F30"/>
    <w:rsid w:val="00AB7467"/>
    <w:rsid w:val="00AB7731"/>
    <w:rsid w:val="00AC2FDA"/>
    <w:rsid w:val="00AC38D5"/>
    <w:rsid w:val="00AC5343"/>
    <w:rsid w:val="00AD1569"/>
    <w:rsid w:val="00AD414F"/>
    <w:rsid w:val="00AD4F76"/>
    <w:rsid w:val="00AD50F1"/>
    <w:rsid w:val="00AD5BA3"/>
    <w:rsid w:val="00AD7C49"/>
    <w:rsid w:val="00AE1F1E"/>
    <w:rsid w:val="00AE229F"/>
    <w:rsid w:val="00AE2D1F"/>
    <w:rsid w:val="00AE419F"/>
    <w:rsid w:val="00AE5C7A"/>
    <w:rsid w:val="00AE6D9E"/>
    <w:rsid w:val="00AF22E4"/>
    <w:rsid w:val="00AF63EA"/>
    <w:rsid w:val="00B008BA"/>
    <w:rsid w:val="00B02C75"/>
    <w:rsid w:val="00B04EA8"/>
    <w:rsid w:val="00B06429"/>
    <w:rsid w:val="00B1164E"/>
    <w:rsid w:val="00B124F2"/>
    <w:rsid w:val="00B12D19"/>
    <w:rsid w:val="00B1767C"/>
    <w:rsid w:val="00B17CF9"/>
    <w:rsid w:val="00B20720"/>
    <w:rsid w:val="00B20AC3"/>
    <w:rsid w:val="00B22798"/>
    <w:rsid w:val="00B24A1F"/>
    <w:rsid w:val="00B26ECB"/>
    <w:rsid w:val="00B3015E"/>
    <w:rsid w:val="00B30A2D"/>
    <w:rsid w:val="00B31600"/>
    <w:rsid w:val="00B328C0"/>
    <w:rsid w:val="00B351CF"/>
    <w:rsid w:val="00B3554F"/>
    <w:rsid w:val="00B356FF"/>
    <w:rsid w:val="00B36239"/>
    <w:rsid w:val="00B373A1"/>
    <w:rsid w:val="00B4673F"/>
    <w:rsid w:val="00B50107"/>
    <w:rsid w:val="00B53E60"/>
    <w:rsid w:val="00B54168"/>
    <w:rsid w:val="00B60290"/>
    <w:rsid w:val="00B656A2"/>
    <w:rsid w:val="00B670D7"/>
    <w:rsid w:val="00B67C58"/>
    <w:rsid w:val="00B70CF3"/>
    <w:rsid w:val="00B71326"/>
    <w:rsid w:val="00B716E8"/>
    <w:rsid w:val="00B77DBE"/>
    <w:rsid w:val="00B80CA8"/>
    <w:rsid w:val="00B815BD"/>
    <w:rsid w:val="00B82A30"/>
    <w:rsid w:val="00B8346D"/>
    <w:rsid w:val="00B846F9"/>
    <w:rsid w:val="00B867D7"/>
    <w:rsid w:val="00B87375"/>
    <w:rsid w:val="00B90943"/>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EEF"/>
    <w:rsid w:val="00BB400F"/>
    <w:rsid w:val="00BB46E2"/>
    <w:rsid w:val="00BB50E1"/>
    <w:rsid w:val="00BC0329"/>
    <w:rsid w:val="00BC03B2"/>
    <w:rsid w:val="00BC0A50"/>
    <w:rsid w:val="00BC0AB8"/>
    <w:rsid w:val="00BC164A"/>
    <w:rsid w:val="00BC188C"/>
    <w:rsid w:val="00BC3631"/>
    <w:rsid w:val="00BC4A52"/>
    <w:rsid w:val="00BD1CBF"/>
    <w:rsid w:val="00BD5854"/>
    <w:rsid w:val="00BD5975"/>
    <w:rsid w:val="00BE05E9"/>
    <w:rsid w:val="00BE370B"/>
    <w:rsid w:val="00BE76BB"/>
    <w:rsid w:val="00BF03C7"/>
    <w:rsid w:val="00BF164D"/>
    <w:rsid w:val="00BF4428"/>
    <w:rsid w:val="00BF5B5D"/>
    <w:rsid w:val="00BF5D26"/>
    <w:rsid w:val="00BF6CB0"/>
    <w:rsid w:val="00BF76D7"/>
    <w:rsid w:val="00C02D54"/>
    <w:rsid w:val="00C030F6"/>
    <w:rsid w:val="00C03265"/>
    <w:rsid w:val="00C06D01"/>
    <w:rsid w:val="00C12523"/>
    <w:rsid w:val="00C15DC2"/>
    <w:rsid w:val="00C1667A"/>
    <w:rsid w:val="00C17E4B"/>
    <w:rsid w:val="00C2308E"/>
    <w:rsid w:val="00C24656"/>
    <w:rsid w:val="00C24E3F"/>
    <w:rsid w:val="00C30460"/>
    <w:rsid w:val="00C32B04"/>
    <w:rsid w:val="00C36407"/>
    <w:rsid w:val="00C37A09"/>
    <w:rsid w:val="00C40DEE"/>
    <w:rsid w:val="00C444BA"/>
    <w:rsid w:val="00C4510D"/>
    <w:rsid w:val="00C47232"/>
    <w:rsid w:val="00C50D3E"/>
    <w:rsid w:val="00C5685F"/>
    <w:rsid w:val="00C648AD"/>
    <w:rsid w:val="00C6587C"/>
    <w:rsid w:val="00C659B4"/>
    <w:rsid w:val="00C6744F"/>
    <w:rsid w:val="00C71FCA"/>
    <w:rsid w:val="00C722EC"/>
    <w:rsid w:val="00C72C07"/>
    <w:rsid w:val="00C72F12"/>
    <w:rsid w:val="00C7446C"/>
    <w:rsid w:val="00C749F1"/>
    <w:rsid w:val="00C75740"/>
    <w:rsid w:val="00C768CB"/>
    <w:rsid w:val="00C81DF6"/>
    <w:rsid w:val="00C827D2"/>
    <w:rsid w:val="00C86BC7"/>
    <w:rsid w:val="00C87058"/>
    <w:rsid w:val="00C8798C"/>
    <w:rsid w:val="00C9073B"/>
    <w:rsid w:val="00C92506"/>
    <w:rsid w:val="00C93A29"/>
    <w:rsid w:val="00C97124"/>
    <w:rsid w:val="00CA3428"/>
    <w:rsid w:val="00CA3A5A"/>
    <w:rsid w:val="00CB03D5"/>
    <w:rsid w:val="00CB4D08"/>
    <w:rsid w:val="00CB6326"/>
    <w:rsid w:val="00CC10BB"/>
    <w:rsid w:val="00CC1343"/>
    <w:rsid w:val="00CC17E6"/>
    <w:rsid w:val="00CC2FD0"/>
    <w:rsid w:val="00CC323B"/>
    <w:rsid w:val="00CD4195"/>
    <w:rsid w:val="00CD4284"/>
    <w:rsid w:val="00CD5572"/>
    <w:rsid w:val="00CE03BA"/>
    <w:rsid w:val="00CE197F"/>
    <w:rsid w:val="00CE3054"/>
    <w:rsid w:val="00CE35EB"/>
    <w:rsid w:val="00CE49AE"/>
    <w:rsid w:val="00CF2B48"/>
    <w:rsid w:val="00CF43B5"/>
    <w:rsid w:val="00CF46A8"/>
    <w:rsid w:val="00CF5C5D"/>
    <w:rsid w:val="00CF6D6E"/>
    <w:rsid w:val="00CF6EF0"/>
    <w:rsid w:val="00CF7999"/>
    <w:rsid w:val="00D0138C"/>
    <w:rsid w:val="00D01761"/>
    <w:rsid w:val="00D05F2A"/>
    <w:rsid w:val="00D07DC3"/>
    <w:rsid w:val="00D129BE"/>
    <w:rsid w:val="00D14880"/>
    <w:rsid w:val="00D14FE5"/>
    <w:rsid w:val="00D17592"/>
    <w:rsid w:val="00D17C13"/>
    <w:rsid w:val="00D21B52"/>
    <w:rsid w:val="00D22C77"/>
    <w:rsid w:val="00D22FA5"/>
    <w:rsid w:val="00D23FAE"/>
    <w:rsid w:val="00D24E09"/>
    <w:rsid w:val="00D26622"/>
    <w:rsid w:val="00D30785"/>
    <w:rsid w:val="00D31195"/>
    <w:rsid w:val="00D348DD"/>
    <w:rsid w:val="00D350C8"/>
    <w:rsid w:val="00D36FE7"/>
    <w:rsid w:val="00D425D2"/>
    <w:rsid w:val="00D442D4"/>
    <w:rsid w:val="00D527AD"/>
    <w:rsid w:val="00D5430C"/>
    <w:rsid w:val="00D61885"/>
    <w:rsid w:val="00D677E8"/>
    <w:rsid w:val="00D71E2C"/>
    <w:rsid w:val="00D72266"/>
    <w:rsid w:val="00D742DC"/>
    <w:rsid w:val="00D743D6"/>
    <w:rsid w:val="00D7589E"/>
    <w:rsid w:val="00D75F08"/>
    <w:rsid w:val="00D769AD"/>
    <w:rsid w:val="00D77BDA"/>
    <w:rsid w:val="00D81294"/>
    <w:rsid w:val="00D816E6"/>
    <w:rsid w:val="00D82A64"/>
    <w:rsid w:val="00D83293"/>
    <w:rsid w:val="00D83621"/>
    <w:rsid w:val="00D868EA"/>
    <w:rsid w:val="00D876E1"/>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12ED"/>
    <w:rsid w:val="00DB2ED3"/>
    <w:rsid w:val="00DB40FC"/>
    <w:rsid w:val="00DB7885"/>
    <w:rsid w:val="00DC3FBB"/>
    <w:rsid w:val="00DC7B2F"/>
    <w:rsid w:val="00DD1021"/>
    <w:rsid w:val="00DD1C9B"/>
    <w:rsid w:val="00DD70FF"/>
    <w:rsid w:val="00DE0BF5"/>
    <w:rsid w:val="00DE10D1"/>
    <w:rsid w:val="00DE3386"/>
    <w:rsid w:val="00DF39E7"/>
    <w:rsid w:val="00E04AB7"/>
    <w:rsid w:val="00E054A0"/>
    <w:rsid w:val="00E05B6B"/>
    <w:rsid w:val="00E06CD8"/>
    <w:rsid w:val="00E07198"/>
    <w:rsid w:val="00E07CF0"/>
    <w:rsid w:val="00E10607"/>
    <w:rsid w:val="00E23A24"/>
    <w:rsid w:val="00E23AA2"/>
    <w:rsid w:val="00E245FB"/>
    <w:rsid w:val="00E27311"/>
    <w:rsid w:val="00E27FA1"/>
    <w:rsid w:val="00E30066"/>
    <w:rsid w:val="00E312B4"/>
    <w:rsid w:val="00E34529"/>
    <w:rsid w:val="00E365DF"/>
    <w:rsid w:val="00E37FA7"/>
    <w:rsid w:val="00E44BA7"/>
    <w:rsid w:val="00E45837"/>
    <w:rsid w:val="00E47191"/>
    <w:rsid w:val="00E50511"/>
    <w:rsid w:val="00E50822"/>
    <w:rsid w:val="00E52EF5"/>
    <w:rsid w:val="00E530C7"/>
    <w:rsid w:val="00E54C24"/>
    <w:rsid w:val="00E54F1E"/>
    <w:rsid w:val="00E555CE"/>
    <w:rsid w:val="00E5652F"/>
    <w:rsid w:val="00E61542"/>
    <w:rsid w:val="00E61CD0"/>
    <w:rsid w:val="00E61DB2"/>
    <w:rsid w:val="00E6279E"/>
    <w:rsid w:val="00E658AA"/>
    <w:rsid w:val="00E72C5D"/>
    <w:rsid w:val="00E74A68"/>
    <w:rsid w:val="00E758BF"/>
    <w:rsid w:val="00E75EB0"/>
    <w:rsid w:val="00E7630C"/>
    <w:rsid w:val="00E829A8"/>
    <w:rsid w:val="00E86B1F"/>
    <w:rsid w:val="00E90F16"/>
    <w:rsid w:val="00E93BF8"/>
    <w:rsid w:val="00E95242"/>
    <w:rsid w:val="00E9651E"/>
    <w:rsid w:val="00E96D0F"/>
    <w:rsid w:val="00E97A75"/>
    <w:rsid w:val="00EA0A5B"/>
    <w:rsid w:val="00EA0F1C"/>
    <w:rsid w:val="00EA1E10"/>
    <w:rsid w:val="00EA3681"/>
    <w:rsid w:val="00EA4F87"/>
    <w:rsid w:val="00EA5496"/>
    <w:rsid w:val="00EA6337"/>
    <w:rsid w:val="00EA798D"/>
    <w:rsid w:val="00EB0F07"/>
    <w:rsid w:val="00EB3A7D"/>
    <w:rsid w:val="00EC4F32"/>
    <w:rsid w:val="00EC6EDB"/>
    <w:rsid w:val="00EC7562"/>
    <w:rsid w:val="00EC76A5"/>
    <w:rsid w:val="00ED23D9"/>
    <w:rsid w:val="00ED23E8"/>
    <w:rsid w:val="00ED33AD"/>
    <w:rsid w:val="00ED4527"/>
    <w:rsid w:val="00ED5166"/>
    <w:rsid w:val="00ED635B"/>
    <w:rsid w:val="00EE364C"/>
    <w:rsid w:val="00EE39C9"/>
    <w:rsid w:val="00EE4244"/>
    <w:rsid w:val="00EE49DA"/>
    <w:rsid w:val="00EE6795"/>
    <w:rsid w:val="00EF4AB8"/>
    <w:rsid w:val="00EF5072"/>
    <w:rsid w:val="00EF55F0"/>
    <w:rsid w:val="00EF6477"/>
    <w:rsid w:val="00EF64CD"/>
    <w:rsid w:val="00F01F75"/>
    <w:rsid w:val="00F076E4"/>
    <w:rsid w:val="00F11D64"/>
    <w:rsid w:val="00F12B8B"/>
    <w:rsid w:val="00F14150"/>
    <w:rsid w:val="00F255F5"/>
    <w:rsid w:val="00F26713"/>
    <w:rsid w:val="00F2713A"/>
    <w:rsid w:val="00F32C72"/>
    <w:rsid w:val="00F34709"/>
    <w:rsid w:val="00F410C5"/>
    <w:rsid w:val="00F4370B"/>
    <w:rsid w:val="00F44C12"/>
    <w:rsid w:val="00F452A7"/>
    <w:rsid w:val="00F462CA"/>
    <w:rsid w:val="00F46A0A"/>
    <w:rsid w:val="00F46A72"/>
    <w:rsid w:val="00F52509"/>
    <w:rsid w:val="00F54E55"/>
    <w:rsid w:val="00F55852"/>
    <w:rsid w:val="00F56ADA"/>
    <w:rsid w:val="00F62312"/>
    <w:rsid w:val="00F64653"/>
    <w:rsid w:val="00F65179"/>
    <w:rsid w:val="00F65E69"/>
    <w:rsid w:val="00F66AC3"/>
    <w:rsid w:val="00F72208"/>
    <w:rsid w:val="00F7245F"/>
    <w:rsid w:val="00F73249"/>
    <w:rsid w:val="00F8073B"/>
    <w:rsid w:val="00F80B71"/>
    <w:rsid w:val="00F81312"/>
    <w:rsid w:val="00F82801"/>
    <w:rsid w:val="00F82D4C"/>
    <w:rsid w:val="00F831E4"/>
    <w:rsid w:val="00F8466D"/>
    <w:rsid w:val="00F90B26"/>
    <w:rsid w:val="00F94ED9"/>
    <w:rsid w:val="00F95ABB"/>
    <w:rsid w:val="00F9778B"/>
    <w:rsid w:val="00FA3FE9"/>
    <w:rsid w:val="00FA487B"/>
    <w:rsid w:val="00FB0461"/>
    <w:rsid w:val="00FB0694"/>
    <w:rsid w:val="00FB119B"/>
    <w:rsid w:val="00FB35E3"/>
    <w:rsid w:val="00FB3722"/>
    <w:rsid w:val="00FB588E"/>
    <w:rsid w:val="00FB60C7"/>
    <w:rsid w:val="00FB6263"/>
    <w:rsid w:val="00FB78D9"/>
    <w:rsid w:val="00FC1009"/>
    <w:rsid w:val="00FC4C79"/>
    <w:rsid w:val="00FC4F23"/>
    <w:rsid w:val="00FD0419"/>
    <w:rsid w:val="00FD11FD"/>
    <w:rsid w:val="00FD2968"/>
    <w:rsid w:val="00FD45EE"/>
    <w:rsid w:val="00FD6616"/>
    <w:rsid w:val="00FE0D37"/>
    <w:rsid w:val="00FE2ECB"/>
    <w:rsid w:val="00FE5BC3"/>
    <w:rsid w:val="00FF0465"/>
    <w:rsid w:val="00FF0615"/>
    <w:rsid w:val="00FF2039"/>
    <w:rsid w:val="00FF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1217</TotalTime>
  <Pages>1</Pages>
  <Words>1299</Words>
  <Characters>7407</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1979</cp:revision>
  <dcterms:created xsi:type="dcterms:W3CDTF">2023-11-24T07:45:00Z</dcterms:created>
  <dcterms:modified xsi:type="dcterms:W3CDTF">2024-06-05T10:58:00Z</dcterms:modified>
</cp:coreProperties>
</file>